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3DD29" w14:textId="77777777" w:rsidR="00D60359" w:rsidRDefault="00C00C52">
      <w:pPr>
        <w:pStyle w:val="Heading1"/>
        <w:ind w:left="123" w:right="1"/>
      </w:pPr>
      <w:r>
        <w:rPr>
          <w:i/>
        </w:rPr>
        <w:t xml:space="preserve">Reepham &amp; Wensum Valley Team Churches </w:t>
      </w:r>
    </w:p>
    <w:p w14:paraId="6EB86900" w14:textId="77777777" w:rsidR="00D60359" w:rsidRDefault="00C00C52">
      <w:pPr>
        <w:spacing w:after="0" w:line="259" w:lineRule="auto"/>
        <w:ind w:left="177" w:firstLine="0"/>
        <w:jc w:val="center"/>
      </w:pPr>
      <w:r>
        <w:t xml:space="preserve"> </w:t>
      </w:r>
    </w:p>
    <w:p w14:paraId="44DE5316" w14:textId="774C3AB4" w:rsidR="00D60359" w:rsidRDefault="00C00C52" w:rsidP="004917DB">
      <w:r>
        <w:t xml:space="preserve">Service of Family Communion - </w:t>
      </w:r>
      <w:r w:rsidR="004917DB">
        <w:t>Trinity Sunday</w:t>
      </w:r>
    </w:p>
    <w:p w14:paraId="20265C0B" w14:textId="77777777" w:rsidR="00D60359" w:rsidRDefault="00C00C52">
      <w:pPr>
        <w:spacing w:after="0" w:line="259" w:lineRule="auto"/>
        <w:ind w:left="0" w:firstLine="0"/>
      </w:pPr>
      <w:r>
        <w:rPr>
          <w:rFonts w:ascii="Times New Roman" w:eastAsia="Times New Roman" w:hAnsi="Times New Roman" w:cs="Times New Roman"/>
        </w:rPr>
        <w:t xml:space="preserve"> </w:t>
      </w:r>
    </w:p>
    <w:p w14:paraId="7AA5DECB" w14:textId="77777777" w:rsidR="00D60359" w:rsidRDefault="00C00C52">
      <w:pPr>
        <w:pStyle w:val="Heading1"/>
      </w:pPr>
      <w:r>
        <w:t xml:space="preserve">Welcome  </w:t>
      </w:r>
    </w:p>
    <w:p w14:paraId="486118EB" w14:textId="77777777" w:rsidR="00D60359" w:rsidRDefault="00C00C52">
      <w:pPr>
        <w:spacing w:after="0" w:line="259" w:lineRule="auto"/>
        <w:ind w:left="0" w:firstLine="0"/>
      </w:pPr>
      <w:r>
        <w:t xml:space="preserve"> </w:t>
      </w:r>
    </w:p>
    <w:p w14:paraId="5005BCEC" w14:textId="77777777" w:rsidR="00D60359" w:rsidRDefault="00C00C52">
      <w:pPr>
        <w:ind w:left="-5"/>
      </w:pPr>
      <w:r>
        <w:t xml:space="preserve">The Greeting &amp; Welcome  </w:t>
      </w:r>
    </w:p>
    <w:p w14:paraId="5BB85544" w14:textId="576657EA" w:rsidR="00D60359" w:rsidRDefault="00C00C52">
      <w:pPr>
        <w:spacing w:after="0" w:line="259" w:lineRule="auto"/>
        <w:ind w:left="0" w:firstLine="0"/>
      </w:pPr>
      <w:r>
        <w:t xml:space="preserve"> </w:t>
      </w:r>
    </w:p>
    <w:p w14:paraId="49AC0757" w14:textId="77777777" w:rsidR="00D60359" w:rsidRDefault="00C00C52">
      <w:pPr>
        <w:spacing w:after="14"/>
        <w:ind w:left="-5" w:right="1168"/>
      </w:pPr>
      <w:r>
        <w:rPr>
          <w:b/>
        </w:rPr>
        <w:t xml:space="preserve">Lord, speak to us That we may hear your word.  </w:t>
      </w:r>
    </w:p>
    <w:p w14:paraId="67A27530" w14:textId="77777777" w:rsidR="00D60359" w:rsidRDefault="00C00C52">
      <w:pPr>
        <w:spacing w:after="14"/>
        <w:ind w:left="-5"/>
      </w:pPr>
      <w:r>
        <w:rPr>
          <w:b/>
        </w:rPr>
        <w:t xml:space="preserve">Move among us  </w:t>
      </w:r>
    </w:p>
    <w:p w14:paraId="5E769172" w14:textId="77777777" w:rsidR="00D60359" w:rsidRDefault="00C00C52">
      <w:pPr>
        <w:spacing w:after="14"/>
        <w:ind w:left="-5" w:right="939"/>
      </w:pPr>
      <w:r>
        <w:rPr>
          <w:b/>
        </w:rPr>
        <w:t xml:space="preserve">That we may see your glory Receive our </w:t>
      </w:r>
      <w:proofErr w:type="gramStart"/>
      <w:r>
        <w:rPr>
          <w:b/>
        </w:rPr>
        <w:t>prayers  That</w:t>
      </w:r>
      <w:proofErr w:type="gramEnd"/>
      <w:r>
        <w:rPr>
          <w:b/>
        </w:rPr>
        <w:t xml:space="preserve"> we may learn to trust you. </w:t>
      </w:r>
    </w:p>
    <w:p w14:paraId="05B6A88C" w14:textId="77777777" w:rsidR="00D60359" w:rsidRDefault="00C00C52">
      <w:pPr>
        <w:spacing w:after="14"/>
        <w:ind w:left="-5"/>
      </w:pPr>
      <w:r>
        <w:rPr>
          <w:b/>
        </w:rPr>
        <w:t xml:space="preserve">Amen.   </w:t>
      </w:r>
    </w:p>
    <w:p w14:paraId="4B6CA613" w14:textId="77777777" w:rsidR="00D60359" w:rsidRDefault="00C00C52">
      <w:pPr>
        <w:spacing w:after="0" w:line="259" w:lineRule="auto"/>
        <w:ind w:left="0" w:firstLine="0"/>
      </w:pPr>
      <w:r>
        <w:rPr>
          <w:b/>
        </w:rPr>
        <w:t xml:space="preserve"> </w:t>
      </w:r>
    </w:p>
    <w:p w14:paraId="222C0EFB" w14:textId="77777777" w:rsidR="00D60359" w:rsidRDefault="00C00C52">
      <w:pPr>
        <w:spacing w:line="257" w:lineRule="auto"/>
        <w:ind w:left="-15" w:right="1115" w:firstLine="1509"/>
      </w:pPr>
      <w:r>
        <w:t xml:space="preserve">Saying Sorry   </w:t>
      </w:r>
    </w:p>
    <w:p w14:paraId="0F477220" w14:textId="77777777" w:rsidR="00D60359" w:rsidRDefault="00C00C52">
      <w:pPr>
        <w:ind w:left="-5"/>
      </w:pPr>
      <w:r>
        <w:t xml:space="preserve">We come now to say sorry for the times when we have hurt God and the people around us by what we have said and done.  In a time of quiet we think of those things and times.  </w:t>
      </w:r>
      <w:r>
        <w:rPr>
          <w:i/>
        </w:rPr>
        <w:t xml:space="preserve">(there will be a short pause)  </w:t>
      </w:r>
    </w:p>
    <w:p w14:paraId="42F1FF48" w14:textId="77777777" w:rsidR="00D60359" w:rsidRDefault="00C00C52">
      <w:pPr>
        <w:spacing w:after="0" w:line="259" w:lineRule="auto"/>
        <w:ind w:left="0" w:firstLine="0"/>
      </w:pPr>
      <w:r>
        <w:rPr>
          <w:i/>
        </w:rPr>
        <w:t xml:space="preserve"> </w:t>
      </w:r>
    </w:p>
    <w:p w14:paraId="58DB35D6" w14:textId="77777777" w:rsidR="00D60359" w:rsidRDefault="00C00C52">
      <w:pPr>
        <w:spacing w:after="13"/>
        <w:ind w:left="-5"/>
      </w:pPr>
      <w:r>
        <w:rPr>
          <w:i/>
        </w:rPr>
        <w:t xml:space="preserve">We may say  </w:t>
      </w:r>
    </w:p>
    <w:p w14:paraId="6CAD33EC" w14:textId="77777777" w:rsidR="00D60359" w:rsidRDefault="00C00C52">
      <w:pPr>
        <w:spacing w:after="0" w:line="259" w:lineRule="auto"/>
        <w:ind w:left="0" w:firstLine="0"/>
      </w:pPr>
      <w:r>
        <w:rPr>
          <w:b/>
        </w:rPr>
        <w:t xml:space="preserve"> </w:t>
      </w:r>
    </w:p>
    <w:p w14:paraId="4BADD520" w14:textId="0C47882C" w:rsidR="00D60359" w:rsidRDefault="00C00C52">
      <w:pPr>
        <w:ind w:left="-5"/>
      </w:pPr>
      <w:r>
        <w:t xml:space="preserve">We have lived by our own strength, and not by the power of your resurrection. </w:t>
      </w:r>
    </w:p>
    <w:p w14:paraId="66D61825" w14:textId="77777777" w:rsidR="00D60359" w:rsidRDefault="00C00C52">
      <w:pPr>
        <w:ind w:left="-5"/>
      </w:pPr>
      <w:r>
        <w:t xml:space="preserve">In your mercy, forgive us. </w:t>
      </w:r>
    </w:p>
    <w:p w14:paraId="3E693662" w14:textId="77777777" w:rsidR="00D60359" w:rsidRDefault="00C00C52">
      <w:pPr>
        <w:spacing w:after="167"/>
        <w:ind w:left="-5"/>
      </w:pPr>
      <w:r>
        <w:rPr>
          <w:b/>
        </w:rPr>
        <w:t xml:space="preserve">Lord, hear us and help us. </w:t>
      </w:r>
    </w:p>
    <w:p w14:paraId="65581981" w14:textId="77777777" w:rsidR="00D60359" w:rsidRDefault="00C00C52">
      <w:pPr>
        <w:ind w:left="-5" w:right="352"/>
      </w:pPr>
      <w:r>
        <w:t xml:space="preserve">We have lived by the light of our own eyes, as faithless and not believing. </w:t>
      </w:r>
    </w:p>
    <w:p w14:paraId="7FD743C6" w14:textId="77777777" w:rsidR="00D60359" w:rsidRDefault="00C00C52">
      <w:pPr>
        <w:spacing w:after="0" w:line="259" w:lineRule="auto"/>
        <w:ind w:left="0" w:firstLine="0"/>
      </w:pPr>
      <w:r>
        <w:t xml:space="preserve"> </w:t>
      </w:r>
    </w:p>
    <w:p w14:paraId="005001F0" w14:textId="77777777" w:rsidR="00D60359" w:rsidRDefault="00C00C52">
      <w:pPr>
        <w:ind w:left="-5"/>
      </w:pPr>
      <w:r>
        <w:t xml:space="preserve">In your mercy, forgive us. </w:t>
      </w:r>
    </w:p>
    <w:p w14:paraId="1867032C" w14:textId="77777777" w:rsidR="00D60359" w:rsidRDefault="00C00C52">
      <w:pPr>
        <w:spacing w:after="14"/>
        <w:ind w:left="-5"/>
      </w:pPr>
      <w:r>
        <w:rPr>
          <w:b/>
        </w:rPr>
        <w:t xml:space="preserve">Lord, hear us and help us </w:t>
      </w:r>
    </w:p>
    <w:p w14:paraId="42F15E31" w14:textId="77777777" w:rsidR="00D60359" w:rsidRDefault="00C00C52">
      <w:pPr>
        <w:spacing w:after="142" w:line="259" w:lineRule="auto"/>
        <w:ind w:left="0" w:firstLine="0"/>
      </w:pPr>
      <w:r>
        <w:rPr>
          <w:b/>
          <w:sz w:val="12"/>
        </w:rPr>
        <w:t xml:space="preserve"> </w:t>
      </w:r>
    </w:p>
    <w:p w14:paraId="40B75047" w14:textId="77777777" w:rsidR="00D60359" w:rsidRDefault="00C00C52">
      <w:pPr>
        <w:ind w:left="-5" w:right="269"/>
      </w:pPr>
      <w:r>
        <w:t xml:space="preserve">We have lived for this world </w:t>
      </w:r>
      <w:proofErr w:type="gramStart"/>
      <w:r>
        <w:t>alone, and</w:t>
      </w:r>
      <w:proofErr w:type="gramEnd"/>
      <w:r>
        <w:t xml:space="preserve"> doubted our home in heaven. </w:t>
      </w:r>
    </w:p>
    <w:p w14:paraId="538F94F9" w14:textId="77777777" w:rsidR="00D60359" w:rsidRDefault="00C00C52">
      <w:pPr>
        <w:ind w:left="-5"/>
      </w:pPr>
      <w:r>
        <w:t xml:space="preserve">In your mercy, forgive us. </w:t>
      </w:r>
    </w:p>
    <w:p w14:paraId="465304D9" w14:textId="77777777" w:rsidR="00D60359" w:rsidRDefault="00C00C52">
      <w:pPr>
        <w:spacing w:after="14"/>
        <w:ind w:left="-5"/>
      </w:pPr>
      <w:r>
        <w:rPr>
          <w:b/>
        </w:rPr>
        <w:t xml:space="preserve">Lord, hear us and help us.  </w:t>
      </w:r>
    </w:p>
    <w:p w14:paraId="79EDE45A" w14:textId="77777777" w:rsidR="00D60359" w:rsidRDefault="00C00C52">
      <w:pPr>
        <w:spacing w:after="0" w:line="259" w:lineRule="auto"/>
        <w:ind w:left="0" w:firstLine="0"/>
      </w:pPr>
      <w:r>
        <w:rPr>
          <w:b/>
        </w:rPr>
        <w:t xml:space="preserve"> </w:t>
      </w:r>
    </w:p>
    <w:p w14:paraId="365E43A3" w14:textId="77777777" w:rsidR="00D60359" w:rsidRDefault="00C00C52">
      <w:pPr>
        <w:ind w:left="-5"/>
      </w:pPr>
      <w:r>
        <w:t xml:space="preserve">May the God of love bring you back to himself, forgive you your sins, and assure you of his eternal love in Jesus Christ our Lord.   </w:t>
      </w:r>
    </w:p>
    <w:p w14:paraId="59559044" w14:textId="77777777" w:rsidR="00D60359" w:rsidRDefault="00C00C52">
      <w:pPr>
        <w:spacing w:after="14"/>
        <w:ind w:left="-5"/>
      </w:pPr>
      <w:r>
        <w:rPr>
          <w:b/>
        </w:rPr>
        <w:t xml:space="preserve">Amen.   </w:t>
      </w:r>
    </w:p>
    <w:p w14:paraId="428C688E" w14:textId="77777777" w:rsidR="00D60359" w:rsidRDefault="00C00C52">
      <w:pPr>
        <w:spacing w:after="0" w:line="259" w:lineRule="auto"/>
        <w:ind w:left="0" w:firstLine="0"/>
      </w:pPr>
      <w:r>
        <w:rPr>
          <w:b/>
        </w:rPr>
        <w:t xml:space="preserve"> </w:t>
      </w:r>
    </w:p>
    <w:p w14:paraId="1F93DFFC" w14:textId="77777777" w:rsidR="00D60359" w:rsidRDefault="00C00C52">
      <w:pPr>
        <w:spacing w:after="13"/>
        <w:ind w:left="-5"/>
      </w:pPr>
      <w:r>
        <w:rPr>
          <w:i/>
        </w:rPr>
        <w:t xml:space="preserve">The Gloria May be Said or Sung </w:t>
      </w:r>
    </w:p>
    <w:p w14:paraId="07049C91" w14:textId="77777777" w:rsidR="00D60359" w:rsidRPr="004917DB" w:rsidRDefault="00C00C52">
      <w:pPr>
        <w:spacing w:after="0" w:line="259" w:lineRule="auto"/>
        <w:ind w:left="0" w:firstLine="0"/>
        <w:rPr>
          <w:sz w:val="12"/>
          <w:szCs w:val="8"/>
        </w:rPr>
      </w:pPr>
      <w:r>
        <w:rPr>
          <w:i/>
        </w:rPr>
        <w:t xml:space="preserve"> </w:t>
      </w:r>
    </w:p>
    <w:p w14:paraId="56F72E3B" w14:textId="77777777" w:rsidR="00D60359" w:rsidRDefault="00C00C52">
      <w:pPr>
        <w:spacing w:after="31"/>
        <w:ind w:left="-5"/>
      </w:pPr>
      <w:r>
        <w:t xml:space="preserve">Glory to God, glory to God, glory to the Father. </w:t>
      </w:r>
    </w:p>
    <w:p w14:paraId="63B5792E" w14:textId="77777777" w:rsidR="00D60359" w:rsidRDefault="00C00C52">
      <w:pPr>
        <w:spacing w:after="14"/>
        <w:ind w:left="-5"/>
      </w:pPr>
      <w:r>
        <w:rPr>
          <w:b/>
        </w:rPr>
        <w:t xml:space="preserve">Glory to God, glory to God, glory to the Father. </w:t>
      </w:r>
    </w:p>
    <w:p w14:paraId="43F6BB31" w14:textId="77777777" w:rsidR="00D60359" w:rsidRDefault="00C00C52">
      <w:pPr>
        <w:spacing w:after="31"/>
        <w:ind w:left="-5" w:right="1601"/>
      </w:pPr>
      <w:r>
        <w:t xml:space="preserve">To God be glory forever.  </w:t>
      </w:r>
      <w:r>
        <w:rPr>
          <w:b/>
        </w:rPr>
        <w:t xml:space="preserve">To God be glory forever. </w:t>
      </w:r>
    </w:p>
    <w:p w14:paraId="6B782CB3" w14:textId="77777777" w:rsidR="00D60359" w:rsidRDefault="00C00C52">
      <w:pPr>
        <w:spacing w:after="14"/>
        <w:ind w:left="-5"/>
      </w:pPr>
      <w:r>
        <w:t xml:space="preserve">Alleluia, amen. </w:t>
      </w:r>
      <w:r>
        <w:rPr>
          <w:b/>
        </w:rPr>
        <w:t xml:space="preserve">Alleluia, amen.  (x3) </w:t>
      </w:r>
    </w:p>
    <w:p w14:paraId="7C57D06D" w14:textId="77777777" w:rsidR="00D60359" w:rsidRPr="004917DB" w:rsidRDefault="00C00C52">
      <w:pPr>
        <w:spacing w:after="162" w:line="259" w:lineRule="auto"/>
        <w:ind w:left="0" w:firstLine="0"/>
        <w:rPr>
          <w:sz w:val="12"/>
          <w:szCs w:val="8"/>
        </w:rPr>
      </w:pPr>
      <w:r>
        <w:rPr>
          <w:b/>
          <w:sz w:val="12"/>
        </w:rPr>
        <w:t xml:space="preserve"> </w:t>
      </w:r>
    </w:p>
    <w:p w14:paraId="4FE3DA1C" w14:textId="77777777" w:rsidR="00D60359" w:rsidRDefault="00C00C52">
      <w:pPr>
        <w:spacing w:after="31"/>
        <w:ind w:left="-5"/>
      </w:pPr>
      <w:r>
        <w:t xml:space="preserve">Glory to God, glory to God, son of </w:t>
      </w:r>
      <w:proofErr w:type="gramStart"/>
      <w:r>
        <w:t>the  Father</w:t>
      </w:r>
      <w:proofErr w:type="gramEnd"/>
      <w:r>
        <w:t xml:space="preserve">. </w:t>
      </w:r>
    </w:p>
    <w:p w14:paraId="73334F64" w14:textId="77777777" w:rsidR="00D60359" w:rsidRDefault="00C00C52">
      <w:pPr>
        <w:spacing w:after="14"/>
        <w:ind w:left="-5"/>
      </w:pPr>
      <w:r>
        <w:rPr>
          <w:b/>
        </w:rPr>
        <w:t xml:space="preserve">Glory to God, glory to God, son of </w:t>
      </w:r>
      <w:proofErr w:type="gramStart"/>
      <w:r>
        <w:rPr>
          <w:b/>
        </w:rPr>
        <w:t>the  Father</w:t>
      </w:r>
      <w:proofErr w:type="gramEnd"/>
      <w:r>
        <w:rPr>
          <w:b/>
        </w:rPr>
        <w:t xml:space="preserve">. </w:t>
      </w:r>
    </w:p>
    <w:p w14:paraId="1279ACC3" w14:textId="77777777" w:rsidR="00D60359" w:rsidRDefault="00C00C52">
      <w:pPr>
        <w:spacing w:after="35"/>
        <w:ind w:left="-5"/>
      </w:pPr>
      <w:r>
        <w:t>To God be glory forever</w:t>
      </w:r>
      <w:r>
        <w:rPr>
          <w:b/>
        </w:rPr>
        <w:t xml:space="preserve">.  </w:t>
      </w:r>
    </w:p>
    <w:p w14:paraId="60E56B03" w14:textId="77777777" w:rsidR="00D60359" w:rsidRDefault="00C00C52">
      <w:pPr>
        <w:spacing w:after="14"/>
        <w:ind w:left="-5"/>
      </w:pPr>
      <w:r>
        <w:rPr>
          <w:b/>
        </w:rPr>
        <w:t xml:space="preserve">To God be glory forever. </w:t>
      </w:r>
    </w:p>
    <w:p w14:paraId="5C473871" w14:textId="77777777" w:rsidR="00D60359" w:rsidRDefault="00C00C52">
      <w:pPr>
        <w:spacing w:after="14"/>
        <w:ind w:left="-5"/>
      </w:pPr>
      <w:r>
        <w:t xml:space="preserve">Alleluia, amen. </w:t>
      </w:r>
      <w:r>
        <w:rPr>
          <w:b/>
        </w:rPr>
        <w:t xml:space="preserve">Alleluia, amen. (x3)   </w:t>
      </w:r>
    </w:p>
    <w:p w14:paraId="334D2589" w14:textId="77777777" w:rsidR="00D60359" w:rsidRPr="004917DB" w:rsidRDefault="00C00C52">
      <w:pPr>
        <w:spacing w:after="162" w:line="259" w:lineRule="auto"/>
        <w:ind w:left="0" w:firstLine="0"/>
        <w:rPr>
          <w:sz w:val="12"/>
          <w:szCs w:val="8"/>
        </w:rPr>
      </w:pPr>
      <w:r>
        <w:rPr>
          <w:b/>
          <w:sz w:val="12"/>
        </w:rPr>
        <w:t xml:space="preserve"> </w:t>
      </w:r>
    </w:p>
    <w:p w14:paraId="31A5D47C" w14:textId="77777777" w:rsidR="00D60359" w:rsidRDefault="00C00C52">
      <w:pPr>
        <w:spacing w:after="35"/>
        <w:ind w:left="-5"/>
      </w:pPr>
      <w:r>
        <w:t xml:space="preserve">Glory to God, glory to God, glory to the </w:t>
      </w:r>
    </w:p>
    <w:p w14:paraId="41D5591C" w14:textId="77777777" w:rsidR="00D60359" w:rsidRDefault="00C00C52">
      <w:pPr>
        <w:spacing w:after="35"/>
        <w:ind w:left="-5"/>
      </w:pPr>
      <w:r>
        <w:t xml:space="preserve">Spirit.   </w:t>
      </w:r>
    </w:p>
    <w:p w14:paraId="30C86CA0" w14:textId="77777777" w:rsidR="00D60359" w:rsidRDefault="00C00C52">
      <w:pPr>
        <w:spacing w:after="39"/>
        <w:ind w:left="-5"/>
      </w:pPr>
      <w:r>
        <w:rPr>
          <w:b/>
        </w:rPr>
        <w:t xml:space="preserve">Glory to God, glory to God, glory to the </w:t>
      </w:r>
    </w:p>
    <w:p w14:paraId="13FC0DB8" w14:textId="77777777" w:rsidR="00D60359" w:rsidRDefault="00C00C52">
      <w:pPr>
        <w:spacing w:after="14"/>
        <w:ind w:left="-5"/>
      </w:pPr>
      <w:r>
        <w:rPr>
          <w:b/>
        </w:rPr>
        <w:t xml:space="preserve">Spirit.   </w:t>
      </w:r>
    </w:p>
    <w:p w14:paraId="47A70C48" w14:textId="77777777" w:rsidR="00D60359" w:rsidRDefault="00C00C52">
      <w:pPr>
        <w:spacing w:after="31"/>
        <w:ind w:left="-5" w:right="1601"/>
      </w:pPr>
      <w:r>
        <w:t xml:space="preserve">To God be glory forever.  </w:t>
      </w:r>
      <w:r>
        <w:rPr>
          <w:b/>
        </w:rPr>
        <w:t xml:space="preserve">To God be glory forever. </w:t>
      </w:r>
    </w:p>
    <w:p w14:paraId="42A5DDA1" w14:textId="77777777" w:rsidR="004917DB" w:rsidRDefault="00C00C52">
      <w:pPr>
        <w:spacing w:after="14"/>
        <w:ind w:left="-5"/>
        <w:rPr>
          <w:b/>
        </w:rPr>
      </w:pPr>
      <w:r>
        <w:t xml:space="preserve">Alleluia, amen. </w:t>
      </w:r>
      <w:r>
        <w:rPr>
          <w:b/>
        </w:rPr>
        <w:t xml:space="preserve">Alleluia, amen.  (x3) </w:t>
      </w:r>
    </w:p>
    <w:p w14:paraId="2115F308" w14:textId="77777777" w:rsidR="004917DB" w:rsidRDefault="004917DB">
      <w:pPr>
        <w:spacing w:after="14"/>
        <w:ind w:left="-5"/>
        <w:rPr>
          <w:b/>
        </w:rPr>
      </w:pPr>
    </w:p>
    <w:p w14:paraId="000D9F4E" w14:textId="77777777" w:rsidR="004917DB" w:rsidRDefault="004917DB">
      <w:pPr>
        <w:spacing w:after="14"/>
        <w:ind w:left="-5"/>
        <w:rPr>
          <w:b/>
        </w:rPr>
      </w:pPr>
    </w:p>
    <w:p w14:paraId="37107B6E" w14:textId="0417A55A" w:rsidR="00D60359" w:rsidRPr="004917DB" w:rsidRDefault="00C00C52" w:rsidP="004917DB">
      <w:pPr>
        <w:spacing w:after="14"/>
        <w:ind w:left="-5"/>
        <w:rPr>
          <w:b/>
        </w:rPr>
      </w:pPr>
      <w:r>
        <w:rPr>
          <w:b/>
        </w:rPr>
        <w:t xml:space="preserve">  </w:t>
      </w:r>
      <w:r>
        <w:t xml:space="preserve"> </w:t>
      </w:r>
    </w:p>
    <w:p w14:paraId="0E5C093A" w14:textId="77777777" w:rsidR="00D60359" w:rsidRDefault="00C00C52" w:rsidP="004917DB">
      <w:pPr>
        <w:spacing w:after="0" w:line="259" w:lineRule="auto"/>
        <w:ind w:left="0" w:right="417" w:firstLine="0"/>
        <w:jc w:val="center"/>
      </w:pPr>
      <w:r>
        <w:rPr>
          <w:i/>
        </w:rPr>
        <w:lastRenderedPageBreak/>
        <w:t xml:space="preserve">The Collect Prayer is said  </w:t>
      </w:r>
    </w:p>
    <w:p w14:paraId="7BDAA4E6" w14:textId="77777777" w:rsidR="00D60359" w:rsidRDefault="00C00C52">
      <w:pPr>
        <w:spacing w:after="0" w:line="259" w:lineRule="auto"/>
        <w:ind w:left="0" w:firstLine="0"/>
      </w:pPr>
      <w:r>
        <w:rPr>
          <w:i/>
        </w:rPr>
        <w:t xml:space="preserve"> </w:t>
      </w:r>
    </w:p>
    <w:p w14:paraId="0DF4F98E" w14:textId="77777777" w:rsidR="00D60359" w:rsidRDefault="00C00C52">
      <w:pPr>
        <w:spacing w:after="13"/>
        <w:ind w:left="-5"/>
      </w:pPr>
      <w:r>
        <w:rPr>
          <w:i/>
        </w:rPr>
        <w:t xml:space="preserve">The first reading from the Bible may be read  </w:t>
      </w:r>
    </w:p>
    <w:p w14:paraId="0A166294" w14:textId="77777777" w:rsidR="00D60359" w:rsidRDefault="00C00C52">
      <w:pPr>
        <w:spacing w:after="0" w:line="259" w:lineRule="auto"/>
        <w:ind w:left="0" w:firstLine="0"/>
      </w:pPr>
      <w:r>
        <w:rPr>
          <w:i/>
        </w:rPr>
        <w:t xml:space="preserve"> </w:t>
      </w:r>
    </w:p>
    <w:p w14:paraId="17D07EC4" w14:textId="77777777" w:rsidR="00D60359" w:rsidRDefault="00C00C52">
      <w:pPr>
        <w:spacing w:after="13"/>
        <w:ind w:left="-5"/>
      </w:pPr>
      <w:r>
        <w:rPr>
          <w:i/>
        </w:rPr>
        <w:t xml:space="preserve">The Gospel is introduced with these words; </w:t>
      </w:r>
    </w:p>
    <w:p w14:paraId="349BE51E" w14:textId="77777777" w:rsidR="00D60359" w:rsidRDefault="00C00C52">
      <w:pPr>
        <w:spacing w:after="0" w:line="259" w:lineRule="auto"/>
        <w:ind w:left="0" w:firstLine="0"/>
      </w:pPr>
      <w:r>
        <w:rPr>
          <w:i/>
        </w:rPr>
        <w:t xml:space="preserve"> </w:t>
      </w:r>
    </w:p>
    <w:p w14:paraId="5BB1876A" w14:textId="77777777" w:rsidR="00D60359" w:rsidRDefault="00C00C52">
      <w:pPr>
        <w:ind w:left="-5"/>
      </w:pPr>
      <w:r>
        <w:t xml:space="preserve">Here the Gospel of our Lord Jesus Christ according to </w:t>
      </w:r>
      <w:r>
        <w:rPr>
          <w:i/>
        </w:rPr>
        <w:t>N</w:t>
      </w:r>
      <w:r>
        <w:t xml:space="preserve">  </w:t>
      </w:r>
    </w:p>
    <w:p w14:paraId="44A4CD57" w14:textId="77777777" w:rsidR="00D60359" w:rsidRDefault="00C00C52">
      <w:pPr>
        <w:spacing w:after="0" w:line="259" w:lineRule="auto"/>
        <w:ind w:left="0" w:firstLine="0"/>
      </w:pPr>
      <w:r>
        <w:t xml:space="preserve"> </w:t>
      </w:r>
    </w:p>
    <w:p w14:paraId="016668A9" w14:textId="77777777" w:rsidR="00D60359" w:rsidRDefault="00C00C52">
      <w:pPr>
        <w:spacing w:after="14"/>
        <w:ind w:left="-5"/>
      </w:pPr>
      <w:r>
        <w:rPr>
          <w:b/>
        </w:rPr>
        <w:t xml:space="preserve">Glory to you O Lord. </w:t>
      </w:r>
    </w:p>
    <w:p w14:paraId="50C9DE01" w14:textId="77777777" w:rsidR="00D60359" w:rsidRDefault="00C00C52">
      <w:pPr>
        <w:spacing w:after="0" w:line="259" w:lineRule="auto"/>
        <w:ind w:left="0" w:firstLine="0"/>
      </w:pPr>
      <w:r>
        <w:rPr>
          <w:b/>
        </w:rPr>
        <w:t xml:space="preserve"> </w:t>
      </w:r>
    </w:p>
    <w:p w14:paraId="6B56B88F" w14:textId="77777777" w:rsidR="00D60359" w:rsidRDefault="00C00C52">
      <w:pPr>
        <w:spacing w:after="13"/>
        <w:ind w:left="-5"/>
      </w:pPr>
      <w:r>
        <w:rPr>
          <w:i/>
        </w:rPr>
        <w:t xml:space="preserve">At the end of the Gospel the reader says; </w:t>
      </w:r>
    </w:p>
    <w:p w14:paraId="78F33657" w14:textId="77777777" w:rsidR="00D60359" w:rsidRDefault="00C00C52">
      <w:pPr>
        <w:spacing w:after="0" w:line="259" w:lineRule="auto"/>
        <w:ind w:left="0" w:firstLine="0"/>
      </w:pPr>
      <w:r>
        <w:t xml:space="preserve"> </w:t>
      </w:r>
    </w:p>
    <w:p w14:paraId="25789321" w14:textId="77777777" w:rsidR="00D60359" w:rsidRDefault="00C00C52">
      <w:pPr>
        <w:ind w:left="-5"/>
      </w:pPr>
      <w:r>
        <w:t xml:space="preserve">This is the Gospel of the Lord. </w:t>
      </w:r>
    </w:p>
    <w:p w14:paraId="1DB125A4" w14:textId="77777777" w:rsidR="00D60359" w:rsidRDefault="00C00C52">
      <w:pPr>
        <w:spacing w:after="14"/>
        <w:ind w:left="-5"/>
      </w:pPr>
      <w:r>
        <w:rPr>
          <w:b/>
        </w:rPr>
        <w:t xml:space="preserve">Praise to you, O Christ.   </w:t>
      </w:r>
    </w:p>
    <w:p w14:paraId="2FFDD773" w14:textId="77777777" w:rsidR="00D60359" w:rsidRDefault="00C00C52">
      <w:pPr>
        <w:spacing w:after="0" w:line="259" w:lineRule="auto"/>
        <w:ind w:left="0" w:firstLine="0"/>
      </w:pPr>
      <w:r>
        <w:rPr>
          <w:b/>
        </w:rPr>
        <w:t xml:space="preserve"> </w:t>
      </w:r>
    </w:p>
    <w:p w14:paraId="383F2C92" w14:textId="77777777" w:rsidR="00D60359" w:rsidRDefault="00C00C52">
      <w:pPr>
        <w:spacing w:after="13"/>
        <w:ind w:left="-5"/>
      </w:pPr>
      <w:r>
        <w:rPr>
          <w:i/>
        </w:rPr>
        <w:t xml:space="preserve">Talk  </w:t>
      </w:r>
    </w:p>
    <w:p w14:paraId="6A9DB60D" w14:textId="77777777" w:rsidR="00D60359" w:rsidRDefault="00C00C52">
      <w:pPr>
        <w:spacing w:after="0" w:line="259" w:lineRule="auto"/>
        <w:ind w:left="0" w:firstLine="0"/>
      </w:pPr>
      <w:r>
        <w:rPr>
          <w:i/>
        </w:rPr>
        <w:t xml:space="preserve"> </w:t>
      </w:r>
    </w:p>
    <w:p w14:paraId="3F5E08D5" w14:textId="77777777" w:rsidR="00D60359" w:rsidRDefault="00C00C52">
      <w:pPr>
        <w:spacing w:line="257" w:lineRule="auto"/>
        <w:ind w:left="-15" w:right="1068" w:firstLine="1297"/>
      </w:pPr>
      <w:r>
        <w:t xml:space="preserve">What We Believe   </w:t>
      </w:r>
    </w:p>
    <w:p w14:paraId="1585B3BD" w14:textId="77777777" w:rsidR="00D60359" w:rsidRDefault="00C00C52">
      <w:pPr>
        <w:ind w:left="-5"/>
      </w:pPr>
      <w:r>
        <w:t xml:space="preserve">Let us think about and answer these questions.  </w:t>
      </w:r>
    </w:p>
    <w:p w14:paraId="454D23C4" w14:textId="77777777" w:rsidR="00D60359" w:rsidRPr="004917DB" w:rsidRDefault="00C00C52">
      <w:pPr>
        <w:spacing w:after="0" w:line="259" w:lineRule="auto"/>
        <w:ind w:left="0" w:firstLine="0"/>
        <w:rPr>
          <w:sz w:val="12"/>
          <w:szCs w:val="8"/>
        </w:rPr>
      </w:pPr>
      <w:r>
        <w:t xml:space="preserve"> </w:t>
      </w:r>
    </w:p>
    <w:p w14:paraId="3B61E255" w14:textId="77777777" w:rsidR="00D60359" w:rsidRDefault="00C00C52">
      <w:pPr>
        <w:ind w:left="-5"/>
      </w:pPr>
      <w:r>
        <w:t xml:space="preserve">Do you believe and trust in God the Father, source of all being and life, the one for whom we exist? </w:t>
      </w:r>
    </w:p>
    <w:p w14:paraId="35349F56" w14:textId="77777777" w:rsidR="00D60359" w:rsidRDefault="00C00C52">
      <w:pPr>
        <w:spacing w:after="14"/>
        <w:ind w:left="-5"/>
      </w:pPr>
      <w:r>
        <w:rPr>
          <w:b/>
        </w:rPr>
        <w:t xml:space="preserve">I believe and trust in him. </w:t>
      </w:r>
    </w:p>
    <w:p w14:paraId="3ED17285" w14:textId="77777777" w:rsidR="00D60359" w:rsidRPr="004917DB" w:rsidRDefault="00C00C52">
      <w:pPr>
        <w:spacing w:after="0" w:line="259" w:lineRule="auto"/>
        <w:ind w:left="0" w:firstLine="0"/>
        <w:rPr>
          <w:sz w:val="12"/>
          <w:szCs w:val="8"/>
        </w:rPr>
      </w:pPr>
      <w:r>
        <w:rPr>
          <w:b/>
        </w:rPr>
        <w:t xml:space="preserve"> </w:t>
      </w:r>
    </w:p>
    <w:p w14:paraId="4917286F" w14:textId="77777777" w:rsidR="00507514" w:rsidRDefault="00C00C52">
      <w:pPr>
        <w:ind w:left="-5" w:right="206"/>
      </w:pPr>
      <w:r>
        <w:t xml:space="preserve">Do you believe and trust in God the Son who took our human nature, died for us and rose again? </w:t>
      </w:r>
    </w:p>
    <w:p w14:paraId="04232EB6" w14:textId="665E4202" w:rsidR="00D60359" w:rsidRDefault="00C00C52">
      <w:pPr>
        <w:ind w:left="-5" w:right="206"/>
      </w:pPr>
      <w:r>
        <w:rPr>
          <w:b/>
        </w:rPr>
        <w:t xml:space="preserve">I believe and trust in him.  </w:t>
      </w:r>
    </w:p>
    <w:p w14:paraId="54C3C027" w14:textId="77777777" w:rsidR="00D60359" w:rsidRPr="004917DB" w:rsidRDefault="00C00C52">
      <w:pPr>
        <w:spacing w:after="0" w:line="259" w:lineRule="auto"/>
        <w:ind w:left="0" w:firstLine="0"/>
        <w:rPr>
          <w:sz w:val="12"/>
          <w:szCs w:val="8"/>
        </w:rPr>
      </w:pPr>
      <w:r>
        <w:rPr>
          <w:b/>
        </w:rPr>
        <w:t xml:space="preserve"> </w:t>
      </w:r>
    </w:p>
    <w:p w14:paraId="74AF6F4F" w14:textId="77777777" w:rsidR="00D60359" w:rsidRDefault="00C00C52">
      <w:pPr>
        <w:ind w:left="-5"/>
      </w:pPr>
      <w:r>
        <w:t xml:space="preserve">Do you believe and trust in God the Holy Spirit, who gives life to the people of God and makes Christ known in the world? </w:t>
      </w:r>
    </w:p>
    <w:p w14:paraId="094E0D0F" w14:textId="77777777" w:rsidR="00D60359" w:rsidRDefault="00C00C52">
      <w:pPr>
        <w:spacing w:after="14"/>
        <w:ind w:left="-5"/>
      </w:pPr>
      <w:r>
        <w:rPr>
          <w:b/>
        </w:rPr>
        <w:t xml:space="preserve">I believe and trust in him.   </w:t>
      </w:r>
    </w:p>
    <w:p w14:paraId="1257A689" w14:textId="77777777" w:rsidR="00D60359" w:rsidRDefault="00C00C52">
      <w:pPr>
        <w:ind w:left="-5"/>
      </w:pPr>
      <w:r>
        <w:t xml:space="preserve">This is the faith of the Church. </w:t>
      </w:r>
    </w:p>
    <w:p w14:paraId="479C7E15" w14:textId="77777777" w:rsidR="00D60359" w:rsidRDefault="00C00C52">
      <w:pPr>
        <w:spacing w:after="14"/>
        <w:ind w:left="-5"/>
      </w:pPr>
      <w:r>
        <w:rPr>
          <w:b/>
        </w:rPr>
        <w:t xml:space="preserve">This is our faith.   </w:t>
      </w:r>
    </w:p>
    <w:p w14:paraId="599DBAD4" w14:textId="77777777" w:rsidR="00D60359" w:rsidRDefault="00C00C52">
      <w:pPr>
        <w:spacing w:after="14"/>
        <w:ind w:left="-5"/>
      </w:pPr>
      <w:r>
        <w:rPr>
          <w:b/>
        </w:rPr>
        <w:t xml:space="preserve">We believe and trust in one God, Father, Son and Holy Spirit.   </w:t>
      </w:r>
    </w:p>
    <w:p w14:paraId="131530A2" w14:textId="77777777" w:rsidR="00D60359" w:rsidRDefault="00C00C52">
      <w:pPr>
        <w:spacing w:after="0" w:line="259" w:lineRule="auto"/>
        <w:ind w:left="0" w:firstLine="0"/>
      </w:pPr>
      <w:r>
        <w:rPr>
          <w:b/>
        </w:rPr>
        <w:t xml:space="preserve"> </w:t>
      </w:r>
    </w:p>
    <w:p w14:paraId="2EF7739F" w14:textId="77777777" w:rsidR="00D60359" w:rsidRDefault="00C00C52">
      <w:pPr>
        <w:pStyle w:val="Heading1"/>
        <w:ind w:right="107"/>
      </w:pPr>
      <w:r>
        <w:t xml:space="preserve">The Prayers  </w:t>
      </w:r>
    </w:p>
    <w:p w14:paraId="661B5A26" w14:textId="537214F1" w:rsidR="00D60359" w:rsidRDefault="00C00C52">
      <w:pPr>
        <w:spacing w:after="13"/>
        <w:ind w:left="-5"/>
      </w:pPr>
      <w:r>
        <w:rPr>
          <w:i/>
        </w:rPr>
        <w:t xml:space="preserve">(At the end of each petition may be </w:t>
      </w:r>
      <w:proofErr w:type="gramStart"/>
      <w:r>
        <w:rPr>
          <w:i/>
        </w:rPr>
        <w:t>said,  ‘</w:t>
      </w:r>
      <w:proofErr w:type="gramEnd"/>
      <w:r>
        <w:rPr>
          <w:i/>
        </w:rPr>
        <w:t xml:space="preserve">Lord in your mercy’...  </w:t>
      </w:r>
    </w:p>
    <w:p w14:paraId="425E5745" w14:textId="77777777" w:rsidR="00D60359" w:rsidRDefault="00C00C52">
      <w:pPr>
        <w:spacing w:after="0" w:line="259" w:lineRule="auto"/>
        <w:ind w:left="0" w:firstLine="0"/>
      </w:pPr>
      <w:r>
        <w:rPr>
          <w:b/>
          <w:i/>
        </w:rPr>
        <w:t xml:space="preserve">Hear Our Prayer)  </w:t>
      </w:r>
    </w:p>
    <w:p w14:paraId="3846C862" w14:textId="77777777" w:rsidR="00D60359" w:rsidRDefault="00C00C52">
      <w:pPr>
        <w:spacing w:after="0" w:line="259" w:lineRule="auto"/>
        <w:ind w:left="0" w:firstLine="0"/>
      </w:pPr>
      <w:r>
        <w:rPr>
          <w:b/>
          <w:i/>
        </w:rPr>
        <w:t xml:space="preserve"> </w:t>
      </w:r>
    </w:p>
    <w:p w14:paraId="0E823B09" w14:textId="77777777" w:rsidR="00D60359" w:rsidRDefault="00C00C52">
      <w:pPr>
        <w:spacing w:line="257" w:lineRule="auto"/>
        <w:ind w:left="-15" w:right="2131" w:firstLine="1025"/>
      </w:pPr>
      <w:r>
        <w:t xml:space="preserve">The Peace   </w:t>
      </w:r>
    </w:p>
    <w:p w14:paraId="139A38F1" w14:textId="77777777" w:rsidR="004917DB" w:rsidRDefault="004917DB" w:rsidP="004917DB">
      <w:pPr>
        <w:ind w:left="-5"/>
      </w:pPr>
      <w:r>
        <w:t>Peace to you from God our heavenly Father.</w:t>
      </w:r>
    </w:p>
    <w:p w14:paraId="1E8732B2" w14:textId="77777777" w:rsidR="004917DB" w:rsidRDefault="004917DB" w:rsidP="004917DB">
      <w:pPr>
        <w:ind w:left="-5"/>
      </w:pPr>
      <w:r>
        <w:t>Peace from his Son Jesus Christ who is our peace.</w:t>
      </w:r>
    </w:p>
    <w:p w14:paraId="43B09288" w14:textId="77777777" w:rsidR="004917DB" w:rsidRDefault="004917DB" w:rsidP="004917DB">
      <w:pPr>
        <w:ind w:left="-5"/>
      </w:pPr>
      <w:r>
        <w:t>Peace from the Holy Spirit, the life-giver.</w:t>
      </w:r>
    </w:p>
    <w:p w14:paraId="1F0F7007" w14:textId="67F24A43" w:rsidR="004917DB" w:rsidRDefault="004917DB" w:rsidP="004917DB">
      <w:pPr>
        <w:ind w:left="-5"/>
      </w:pPr>
      <w:r>
        <w:t>The peace of the triune God be always with you.</w:t>
      </w:r>
    </w:p>
    <w:p w14:paraId="67222AA4" w14:textId="4C0C9D80" w:rsidR="00D60359" w:rsidRDefault="00C00C52" w:rsidP="004917DB">
      <w:pPr>
        <w:ind w:left="0" w:right="483" w:firstLine="0"/>
      </w:pPr>
      <w:r>
        <w:rPr>
          <w:b/>
        </w:rPr>
        <w:t xml:space="preserve">And </w:t>
      </w:r>
      <w:proofErr w:type="gramStart"/>
      <w:r>
        <w:rPr>
          <w:b/>
        </w:rPr>
        <w:t>also</w:t>
      </w:r>
      <w:proofErr w:type="gramEnd"/>
      <w:r>
        <w:rPr>
          <w:b/>
        </w:rPr>
        <w:t xml:space="preserve"> with you. </w:t>
      </w:r>
    </w:p>
    <w:p w14:paraId="24CAC00E" w14:textId="77777777" w:rsidR="00D60359" w:rsidRDefault="00C00C52">
      <w:pPr>
        <w:spacing w:after="0" w:line="259" w:lineRule="auto"/>
        <w:ind w:left="0" w:firstLine="0"/>
      </w:pPr>
      <w:r>
        <w:t xml:space="preserve"> </w:t>
      </w:r>
    </w:p>
    <w:p w14:paraId="113690D6" w14:textId="77777777" w:rsidR="00D60359" w:rsidRDefault="00C00C52">
      <w:pPr>
        <w:spacing w:after="0" w:line="259" w:lineRule="auto"/>
        <w:ind w:left="0" w:firstLine="0"/>
      </w:pPr>
      <w:r>
        <w:t xml:space="preserve"> </w:t>
      </w:r>
    </w:p>
    <w:p w14:paraId="755F1A9C" w14:textId="77777777" w:rsidR="00D60359" w:rsidRDefault="00C00C52">
      <w:pPr>
        <w:spacing w:after="13"/>
        <w:ind w:left="-5"/>
      </w:pPr>
      <w:r>
        <w:rPr>
          <w:i/>
        </w:rPr>
        <w:t xml:space="preserve">The following prayer is used when the Altar is prepared.  </w:t>
      </w:r>
    </w:p>
    <w:p w14:paraId="5C8CCDB4" w14:textId="77777777" w:rsidR="00D60359" w:rsidRDefault="00C00C52">
      <w:pPr>
        <w:spacing w:after="0" w:line="259" w:lineRule="auto"/>
        <w:ind w:left="0" w:firstLine="0"/>
      </w:pPr>
      <w:r>
        <w:t xml:space="preserve"> </w:t>
      </w:r>
    </w:p>
    <w:p w14:paraId="20BC561F" w14:textId="77777777" w:rsidR="00D60359" w:rsidRDefault="00C00C52">
      <w:pPr>
        <w:ind w:left="-5" w:right="907"/>
      </w:pPr>
      <w:r>
        <w:t xml:space="preserve">With this bread that we bring </w:t>
      </w:r>
      <w:r>
        <w:rPr>
          <w:b/>
        </w:rPr>
        <w:t xml:space="preserve">We shall remember Jesus. </w:t>
      </w:r>
    </w:p>
    <w:p w14:paraId="7440B408" w14:textId="77777777" w:rsidR="00D60359" w:rsidRDefault="00C00C52">
      <w:pPr>
        <w:ind w:left="-5"/>
      </w:pPr>
      <w:r>
        <w:t xml:space="preserve">With this wine that we bring.   </w:t>
      </w:r>
    </w:p>
    <w:p w14:paraId="71478FC3" w14:textId="77777777" w:rsidR="00D60359" w:rsidRDefault="00C00C52">
      <w:pPr>
        <w:spacing w:after="14"/>
        <w:ind w:left="-5"/>
      </w:pPr>
      <w:r>
        <w:rPr>
          <w:b/>
        </w:rPr>
        <w:t xml:space="preserve">We shall remember Jesus. </w:t>
      </w:r>
    </w:p>
    <w:p w14:paraId="61632B97" w14:textId="77777777" w:rsidR="00D60359" w:rsidRDefault="00C00C52">
      <w:pPr>
        <w:ind w:left="-5"/>
      </w:pPr>
      <w:r>
        <w:t xml:space="preserve">Bread for his body </w:t>
      </w:r>
    </w:p>
    <w:p w14:paraId="28189A3E" w14:textId="77777777" w:rsidR="00507514" w:rsidRDefault="00C00C52">
      <w:pPr>
        <w:ind w:left="-5" w:right="971"/>
      </w:pPr>
      <w:r>
        <w:t xml:space="preserve">Wine for his blood Gifts of God to his table we bring </w:t>
      </w:r>
    </w:p>
    <w:p w14:paraId="348C3485" w14:textId="1876FEC5" w:rsidR="00D60359" w:rsidRDefault="00C00C52">
      <w:pPr>
        <w:ind w:left="-5" w:right="971"/>
      </w:pPr>
      <w:r>
        <w:rPr>
          <w:b/>
        </w:rPr>
        <w:t xml:space="preserve">We shall remember Jesus. </w:t>
      </w:r>
    </w:p>
    <w:p w14:paraId="01C7A50B" w14:textId="77777777" w:rsidR="00D60359" w:rsidRDefault="00C00C52">
      <w:pPr>
        <w:spacing w:after="0" w:line="259" w:lineRule="auto"/>
        <w:ind w:left="0" w:firstLine="0"/>
      </w:pPr>
      <w:r>
        <w:t xml:space="preserve"> </w:t>
      </w:r>
    </w:p>
    <w:p w14:paraId="144E52E9" w14:textId="77777777" w:rsidR="00FA25B6" w:rsidRDefault="00FA25B6">
      <w:pPr>
        <w:pStyle w:val="Heading1"/>
        <w:ind w:right="107"/>
      </w:pPr>
    </w:p>
    <w:p w14:paraId="599C3EF9" w14:textId="77777777" w:rsidR="00FA25B6" w:rsidRDefault="00C00C52">
      <w:pPr>
        <w:pStyle w:val="Heading1"/>
        <w:ind w:right="107"/>
      </w:pPr>
      <w:r>
        <w:t xml:space="preserve">The Eucharistic Prayer </w:t>
      </w:r>
    </w:p>
    <w:p w14:paraId="6313387D" w14:textId="08344DE0" w:rsidR="00D60359" w:rsidRDefault="00C00C52">
      <w:pPr>
        <w:pStyle w:val="Heading1"/>
        <w:ind w:right="107"/>
      </w:pPr>
      <w:r>
        <w:t xml:space="preserve"> </w:t>
      </w:r>
    </w:p>
    <w:p w14:paraId="3151DE5C" w14:textId="4F55BBD1" w:rsidR="00D60359" w:rsidRDefault="00C00C52" w:rsidP="00FA25B6">
      <w:pPr>
        <w:spacing w:after="0" w:line="259" w:lineRule="auto"/>
        <w:ind w:left="0" w:firstLine="0"/>
      </w:pPr>
      <w:r>
        <w:t xml:space="preserve">The Lord be </w:t>
      </w:r>
      <w:proofErr w:type="gramStart"/>
      <w:r>
        <w:t>With</w:t>
      </w:r>
      <w:proofErr w:type="gramEnd"/>
      <w:r>
        <w:t xml:space="preserve"> you </w:t>
      </w:r>
    </w:p>
    <w:p w14:paraId="2CCC37BB" w14:textId="77777777" w:rsidR="00D60359" w:rsidRDefault="00C00C52">
      <w:pPr>
        <w:spacing w:after="14"/>
        <w:ind w:left="-5"/>
      </w:pPr>
      <w:r>
        <w:rPr>
          <w:b/>
        </w:rPr>
        <w:t xml:space="preserve">And </w:t>
      </w:r>
      <w:proofErr w:type="gramStart"/>
      <w:r>
        <w:rPr>
          <w:b/>
        </w:rPr>
        <w:t>also</w:t>
      </w:r>
      <w:proofErr w:type="gramEnd"/>
      <w:r>
        <w:rPr>
          <w:b/>
        </w:rPr>
        <w:t xml:space="preserve"> with you </w:t>
      </w:r>
    </w:p>
    <w:p w14:paraId="3182BF46" w14:textId="77777777" w:rsidR="00D60359" w:rsidRDefault="00C00C52">
      <w:pPr>
        <w:ind w:left="-5"/>
      </w:pPr>
      <w:r>
        <w:t xml:space="preserve">Lift up your hearts </w:t>
      </w:r>
    </w:p>
    <w:p w14:paraId="7FF0BF0F" w14:textId="77777777" w:rsidR="00D60359" w:rsidRDefault="00C00C52">
      <w:pPr>
        <w:spacing w:after="14"/>
        <w:ind w:left="-5"/>
      </w:pPr>
      <w:r>
        <w:rPr>
          <w:b/>
        </w:rPr>
        <w:t xml:space="preserve">We lift them to the Lord </w:t>
      </w:r>
    </w:p>
    <w:p w14:paraId="51DEB276" w14:textId="77777777" w:rsidR="00D60359" w:rsidRDefault="00C00C52">
      <w:pPr>
        <w:ind w:left="-5"/>
      </w:pPr>
      <w:r>
        <w:t xml:space="preserve">Let us give thanks to the Lord our God </w:t>
      </w:r>
    </w:p>
    <w:p w14:paraId="47B91943" w14:textId="77777777" w:rsidR="00FD7C8A" w:rsidRDefault="00C00C52">
      <w:pPr>
        <w:spacing w:after="13"/>
        <w:ind w:left="-5"/>
        <w:rPr>
          <w:b/>
        </w:rPr>
      </w:pPr>
      <w:r>
        <w:rPr>
          <w:b/>
        </w:rPr>
        <w:lastRenderedPageBreak/>
        <w:t xml:space="preserve">It is right to give thanks and praise. </w:t>
      </w:r>
    </w:p>
    <w:p w14:paraId="4E83C915" w14:textId="09C43886" w:rsidR="00FD7C8A" w:rsidRPr="00FD7C8A" w:rsidRDefault="00C00C52">
      <w:pPr>
        <w:spacing w:after="13"/>
        <w:ind w:left="-5"/>
        <w:rPr>
          <w:b/>
          <w:sz w:val="13"/>
          <w:szCs w:val="10"/>
        </w:rPr>
      </w:pPr>
      <w:r>
        <w:rPr>
          <w:b/>
        </w:rPr>
        <w:t xml:space="preserve"> </w:t>
      </w:r>
    </w:p>
    <w:p w14:paraId="67713733" w14:textId="38F0D265" w:rsidR="00D60359" w:rsidRDefault="00C00C52" w:rsidP="00FD7C8A">
      <w:pPr>
        <w:spacing w:after="13"/>
        <w:ind w:left="-15" w:firstLine="0"/>
      </w:pPr>
      <w:r>
        <w:rPr>
          <w:i/>
        </w:rPr>
        <w:t xml:space="preserve">(Question Why is it right to give thanks and praise? </w:t>
      </w:r>
    </w:p>
    <w:p w14:paraId="7D5F93AA" w14:textId="77777777" w:rsidR="00D60359" w:rsidRDefault="00C00C52">
      <w:pPr>
        <w:spacing w:after="13"/>
        <w:ind w:left="-5"/>
      </w:pPr>
      <w:r>
        <w:rPr>
          <w:i/>
        </w:rPr>
        <w:t xml:space="preserve">Answer Listen and you will hear.)  </w:t>
      </w:r>
    </w:p>
    <w:p w14:paraId="56B0CF6D" w14:textId="77777777" w:rsidR="00D60359" w:rsidRPr="00CF4893" w:rsidRDefault="00C00C52">
      <w:pPr>
        <w:spacing w:after="0" w:line="259" w:lineRule="auto"/>
        <w:ind w:left="0" w:firstLine="0"/>
        <w:rPr>
          <w:sz w:val="13"/>
          <w:szCs w:val="10"/>
        </w:rPr>
      </w:pPr>
      <w:r w:rsidRPr="00CF4893">
        <w:rPr>
          <w:i/>
          <w:sz w:val="13"/>
          <w:szCs w:val="10"/>
        </w:rPr>
        <w:t xml:space="preserve"> </w:t>
      </w:r>
    </w:p>
    <w:p w14:paraId="79E8CF10" w14:textId="77777777" w:rsidR="00853CD8" w:rsidRDefault="00C00C52" w:rsidP="00731204">
      <w:pPr>
        <w:ind w:left="-5" w:right="184"/>
      </w:pPr>
      <w:r>
        <w:t xml:space="preserve">Lord of all life, you created the universe, where all living things reflect your glory. You give us this great and beautiful earth, to discover and to cherish... </w:t>
      </w:r>
    </w:p>
    <w:p w14:paraId="16849659" w14:textId="735C9BB6" w:rsidR="004917DB" w:rsidRPr="00731204" w:rsidRDefault="004917DB" w:rsidP="00731204">
      <w:pPr>
        <w:ind w:left="-5" w:right="184"/>
      </w:pPr>
      <w:r w:rsidRPr="004917DB">
        <w:rPr>
          <w:iCs/>
        </w:rPr>
        <w:t>And now we give you thanks</w:t>
      </w:r>
    </w:p>
    <w:p w14:paraId="7788A40D" w14:textId="77777777" w:rsidR="004917DB" w:rsidRPr="004917DB" w:rsidRDefault="004917DB" w:rsidP="004917DB">
      <w:pPr>
        <w:spacing w:after="0" w:line="259" w:lineRule="auto"/>
        <w:ind w:left="0" w:firstLine="0"/>
        <w:rPr>
          <w:iCs/>
        </w:rPr>
      </w:pPr>
      <w:r w:rsidRPr="004917DB">
        <w:rPr>
          <w:iCs/>
        </w:rPr>
        <w:t>because you have revealed the glory of your eternal fellowship of love with your Son and with the Holy Spirit,</w:t>
      </w:r>
    </w:p>
    <w:p w14:paraId="500A911D" w14:textId="77777777" w:rsidR="004917DB" w:rsidRPr="004917DB" w:rsidRDefault="004917DB" w:rsidP="004917DB">
      <w:pPr>
        <w:spacing w:after="0" w:line="259" w:lineRule="auto"/>
        <w:ind w:left="0" w:firstLine="0"/>
        <w:rPr>
          <w:iCs/>
        </w:rPr>
      </w:pPr>
      <w:r w:rsidRPr="004917DB">
        <w:rPr>
          <w:iCs/>
        </w:rPr>
        <w:t>three persons equal in majesty, undivided in splendour,</w:t>
      </w:r>
    </w:p>
    <w:p w14:paraId="55FAE17A" w14:textId="653AE3E7" w:rsidR="00D60359" w:rsidRPr="004917DB" w:rsidRDefault="004917DB" w:rsidP="004917DB">
      <w:pPr>
        <w:spacing w:after="0" w:line="259" w:lineRule="auto"/>
        <w:ind w:left="0" w:firstLine="0"/>
        <w:rPr>
          <w:iCs/>
        </w:rPr>
      </w:pPr>
      <w:r w:rsidRPr="004917DB">
        <w:rPr>
          <w:iCs/>
        </w:rPr>
        <w:t>yet one God,</w:t>
      </w:r>
      <w:r w:rsidR="00FA25B6">
        <w:rPr>
          <w:iCs/>
        </w:rPr>
        <w:t xml:space="preserve"> </w:t>
      </w:r>
      <w:r w:rsidRPr="004917DB">
        <w:rPr>
          <w:iCs/>
        </w:rPr>
        <w:t>ever to be worshipped and adored.</w:t>
      </w:r>
    </w:p>
    <w:p w14:paraId="3AAC9002" w14:textId="77777777" w:rsidR="00D60359" w:rsidRDefault="00C00C52">
      <w:pPr>
        <w:ind w:left="-5" w:right="394"/>
      </w:pPr>
      <w:proofErr w:type="gramStart"/>
      <w:r>
        <w:t>Therefore</w:t>
      </w:r>
      <w:proofErr w:type="gramEnd"/>
      <w:r>
        <w:t xml:space="preserve"> with angels and archangels, and with all the company of heaven, we proclaim your great and glorious name, for ever praising you and saying: </w:t>
      </w:r>
    </w:p>
    <w:p w14:paraId="091D7F09" w14:textId="1F45F1FB" w:rsidR="00D60359" w:rsidRPr="00FA25B6" w:rsidRDefault="00D60359">
      <w:pPr>
        <w:spacing w:after="0" w:line="259" w:lineRule="auto"/>
        <w:ind w:left="0" w:firstLine="0"/>
        <w:rPr>
          <w:sz w:val="13"/>
          <w:szCs w:val="10"/>
        </w:rPr>
      </w:pPr>
    </w:p>
    <w:p w14:paraId="4B9F3BBC" w14:textId="44E891D2" w:rsidR="00D60359" w:rsidRDefault="00C00C52">
      <w:pPr>
        <w:spacing w:after="14"/>
        <w:ind w:left="-5" w:right="184"/>
      </w:pPr>
      <w:r>
        <w:rPr>
          <w:b/>
        </w:rPr>
        <w:t>Holy, holy, holy Lord, God of power and might,</w:t>
      </w:r>
      <w:r>
        <w:t xml:space="preserve"> </w:t>
      </w:r>
      <w:r>
        <w:rPr>
          <w:b/>
        </w:rPr>
        <w:t xml:space="preserve">heaven and earth are full of your glory. </w:t>
      </w:r>
      <w:r>
        <w:t xml:space="preserve"> </w:t>
      </w:r>
    </w:p>
    <w:p w14:paraId="36C36F5E" w14:textId="77777777" w:rsidR="00D60359" w:rsidRDefault="00C00C52">
      <w:pPr>
        <w:spacing w:after="14"/>
        <w:ind w:left="-5"/>
      </w:pPr>
      <w:r>
        <w:rPr>
          <w:b/>
        </w:rPr>
        <w:t xml:space="preserve">Hosanna in the highest. </w:t>
      </w:r>
      <w:r>
        <w:t xml:space="preserve"> </w:t>
      </w:r>
    </w:p>
    <w:p w14:paraId="02943B59" w14:textId="77777777" w:rsidR="00D60359" w:rsidRDefault="00C00C52">
      <w:pPr>
        <w:spacing w:after="14"/>
        <w:ind w:left="-5" w:right="290"/>
      </w:pPr>
      <w:r>
        <w:rPr>
          <w:b/>
        </w:rPr>
        <w:t xml:space="preserve">[Blessed is he who comes in the name of the Lord. </w:t>
      </w:r>
      <w:r>
        <w:t xml:space="preserve"> </w:t>
      </w:r>
      <w:r>
        <w:rPr>
          <w:b/>
        </w:rPr>
        <w:t xml:space="preserve">Hosanna in the highest.]   </w:t>
      </w:r>
    </w:p>
    <w:p w14:paraId="0BB582C7" w14:textId="13D911D4" w:rsidR="00D60359" w:rsidRPr="00FA25B6" w:rsidRDefault="00D60359">
      <w:pPr>
        <w:spacing w:after="0" w:line="259" w:lineRule="auto"/>
        <w:ind w:left="0" w:firstLine="0"/>
        <w:rPr>
          <w:sz w:val="13"/>
          <w:szCs w:val="10"/>
        </w:rPr>
      </w:pPr>
    </w:p>
    <w:p w14:paraId="4D66BDAC" w14:textId="77777777" w:rsidR="00D60359" w:rsidRDefault="00C00C52">
      <w:pPr>
        <w:ind w:left="-5" w:right="757"/>
      </w:pPr>
      <w:r>
        <w:t xml:space="preserve">We thank you, loving Father, because you sent Jesus, your Son. He gave his life for us on the cross and shows us the way to live. Send your Holy Spirit that these gifts of bread and wine.  may be for us Christ's body and his blood. </w:t>
      </w:r>
    </w:p>
    <w:p w14:paraId="79253689" w14:textId="77777777" w:rsidR="00126EAB" w:rsidRDefault="00126EAB">
      <w:pPr>
        <w:spacing w:after="13"/>
        <w:ind w:left="-5"/>
        <w:rPr>
          <w:i/>
        </w:rPr>
      </w:pPr>
    </w:p>
    <w:p w14:paraId="798754DA" w14:textId="013F6C2A" w:rsidR="00D60359" w:rsidRDefault="00C00C52">
      <w:pPr>
        <w:spacing w:after="13"/>
        <w:ind w:left="-5"/>
      </w:pPr>
      <w:r>
        <w:rPr>
          <w:i/>
        </w:rPr>
        <w:t xml:space="preserve">(Question Why do we share this bread and wine?  </w:t>
      </w:r>
    </w:p>
    <w:p w14:paraId="57CF16E5" w14:textId="77777777" w:rsidR="00D60359" w:rsidRDefault="00C00C52">
      <w:pPr>
        <w:spacing w:after="13"/>
        <w:ind w:left="-5"/>
      </w:pPr>
      <w:r>
        <w:rPr>
          <w:i/>
        </w:rPr>
        <w:t xml:space="preserve">Answer Listen and you will hear.)  </w:t>
      </w:r>
    </w:p>
    <w:p w14:paraId="3EAE3804" w14:textId="77777777" w:rsidR="00D60359" w:rsidRPr="00FA25B6" w:rsidRDefault="00C00C52">
      <w:pPr>
        <w:spacing w:after="0" w:line="259" w:lineRule="auto"/>
        <w:ind w:left="0" w:firstLine="0"/>
        <w:rPr>
          <w:sz w:val="13"/>
          <w:szCs w:val="10"/>
        </w:rPr>
      </w:pPr>
      <w:r>
        <w:rPr>
          <w:i/>
        </w:rPr>
        <w:t xml:space="preserve"> </w:t>
      </w:r>
    </w:p>
    <w:p w14:paraId="3CA7CFB7" w14:textId="56ACD738" w:rsidR="00D60359" w:rsidRDefault="00C00C52">
      <w:pPr>
        <w:ind w:left="-5" w:right="316"/>
      </w:pPr>
      <w:r>
        <w:t xml:space="preserve">On the night before he died, when darkness had fallen, Jesus took bread. He gave thanks, broke it, and shared it with his disciples, saying: ‘This is my body, given for you. </w:t>
      </w:r>
    </w:p>
    <w:p w14:paraId="0CD8664B" w14:textId="77777777" w:rsidR="00D60359" w:rsidRDefault="00C00C52">
      <w:pPr>
        <w:ind w:left="-5"/>
      </w:pPr>
      <w:r>
        <w:t xml:space="preserve">Do this to remember me.’  </w:t>
      </w:r>
    </w:p>
    <w:p w14:paraId="64D8F14F" w14:textId="77777777" w:rsidR="00D60359" w:rsidRPr="00FA25B6" w:rsidRDefault="00C00C52">
      <w:pPr>
        <w:spacing w:after="0" w:line="259" w:lineRule="auto"/>
        <w:ind w:left="0" w:firstLine="0"/>
        <w:rPr>
          <w:sz w:val="13"/>
          <w:szCs w:val="10"/>
        </w:rPr>
      </w:pPr>
      <w:r>
        <w:t xml:space="preserve"> </w:t>
      </w:r>
    </w:p>
    <w:p w14:paraId="71AE4807" w14:textId="77777777" w:rsidR="00D60359" w:rsidRDefault="00C00C52">
      <w:pPr>
        <w:ind w:left="-5"/>
      </w:pPr>
      <w:r>
        <w:t xml:space="preserve">After they had eaten, he took the cup of wine, </w:t>
      </w:r>
    </w:p>
    <w:p w14:paraId="460E16B3" w14:textId="77777777" w:rsidR="00D60359" w:rsidRDefault="00C00C52">
      <w:pPr>
        <w:ind w:left="-5"/>
      </w:pPr>
      <w:r>
        <w:t xml:space="preserve">gave thanks, and shared it with his disciples, saying: </w:t>
      </w:r>
    </w:p>
    <w:p w14:paraId="2589A912" w14:textId="77777777" w:rsidR="00D60359" w:rsidRDefault="00C00C52">
      <w:pPr>
        <w:ind w:left="-5"/>
      </w:pPr>
      <w:r>
        <w:t xml:space="preserve">‘This is my blood, poured out for you and for many, </w:t>
      </w:r>
    </w:p>
    <w:p w14:paraId="2D27DB6D" w14:textId="77777777" w:rsidR="00D60359" w:rsidRDefault="00C00C52">
      <w:pPr>
        <w:ind w:left="-5"/>
      </w:pPr>
      <w:r>
        <w:t xml:space="preserve">for the forgiveness of sins.’   </w:t>
      </w:r>
    </w:p>
    <w:p w14:paraId="6D19ADCD" w14:textId="77777777" w:rsidR="00D60359" w:rsidRPr="00FA25B6" w:rsidRDefault="00C00C52">
      <w:pPr>
        <w:spacing w:after="0" w:line="259" w:lineRule="auto"/>
        <w:ind w:left="0" w:firstLine="0"/>
        <w:rPr>
          <w:sz w:val="13"/>
          <w:szCs w:val="10"/>
        </w:rPr>
      </w:pPr>
      <w:r>
        <w:t xml:space="preserve"> </w:t>
      </w:r>
    </w:p>
    <w:p w14:paraId="0D2D7D13" w14:textId="77777777" w:rsidR="00D60359" w:rsidRDefault="00C00C52">
      <w:pPr>
        <w:ind w:left="-5"/>
      </w:pPr>
      <w:proofErr w:type="gramStart"/>
      <w:r>
        <w:t>So</w:t>
      </w:r>
      <w:proofErr w:type="gramEnd"/>
      <w:r>
        <w:t xml:space="preserve"> Father, with this bread and this cup we celebrate his love, his death, his risen life. </w:t>
      </w:r>
    </w:p>
    <w:p w14:paraId="2523EF16" w14:textId="77777777" w:rsidR="00D60359" w:rsidRDefault="00C00C52">
      <w:pPr>
        <w:ind w:left="-5" w:right="1184"/>
      </w:pPr>
      <w:r>
        <w:t xml:space="preserve">As you feed us with these gifts, send your Holy Spirit, and change us more and more to be like Jesus our Saviour.   </w:t>
      </w:r>
    </w:p>
    <w:p w14:paraId="6E97E6C5" w14:textId="77777777" w:rsidR="00D60359" w:rsidRPr="00FA25B6" w:rsidRDefault="00C00C52">
      <w:pPr>
        <w:spacing w:after="0" w:line="259" w:lineRule="auto"/>
        <w:ind w:left="0" w:firstLine="0"/>
        <w:rPr>
          <w:sz w:val="13"/>
          <w:szCs w:val="10"/>
        </w:rPr>
      </w:pPr>
      <w:r>
        <w:t xml:space="preserve"> </w:t>
      </w:r>
    </w:p>
    <w:p w14:paraId="547D1438" w14:textId="77777777" w:rsidR="00D60359" w:rsidRDefault="00C00C52">
      <w:pPr>
        <w:spacing w:after="13"/>
        <w:ind w:left="-5"/>
      </w:pPr>
      <w:r>
        <w:rPr>
          <w:i/>
        </w:rPr>
        <w:t xml:space="preserve">(Question How do we follow Jesus Christ? </w:t>
      </w:r>
    </w:p>
    <w:p w14:paraId="56E6D5C5" w14:textId="77777777" w:rsidR="00CF4893" w:rsidRDefault="00C00C52">
      <w:pPr>
        <w:spacing w:after="13"/>
        <w:ind w:left="-5"/>
        <w:rPr>
          <w:i/>
        </w:rPr>
      </w:pPr>
      <w:r>
        <w:rPr>
          <w:i/>
        </w:rPr>
        <w:t xml:space="preserve">Answer Listen and you will hear.) </w:t>
      </w:r>
    </w:p>
    <w:p w14:paraId="5D7D7D89" w14:textId="5C30CAF4" w:rsidR="00D60359" w:rsidRPr="00CF4893" w:rsidRDefault="00C00C52">
      <w:pPr>
        <w:spacing w:after="13"/>
        <w:ind w:left="-5"/>
        <w:rPr>
          <w:sz w:val="13"/>
          <w:szCs w:val="10"/>
        </w:rPr>
      </w:pPr>
      <w:r w:rsidRPr="00CF4893">
        <w:rPr>
          <w:i/>
          <w:sz w:val="13"/>
          <w:szCs w:val="10"/>
        </w:rPr>
        <w:t xml:space="preserve">  </w:t>
      </w:r>
    </w:p>
    <w:p w14:paraId="3245DEC4" w14:textId="6AE13164" w:rsidR="00D60359" w:rsidRDefault="00C00C52">
      <w:pPr>
        <w:ind w:left="-5" w:right="621"/>
      </w:pPr>
      <w:r>
        <w:t xml:space="preserve">Help us, Father, to love one another, and to work together for that day when the whole world is fed, suffering is ended, and all creation is gathered in your loving arms. </w:t>
      </w:r>
    </w:p>
    <w:p w14:paraId="2FFCC99E" w14:textId="77777777" w:rsidR="00872E98" w:rsidRDefault="00C00C52" w:rsidP="00872E98">
      <w:pPr>
        <w:ind w:left="-5" w:right="614"/>
      </w:pPr>
      <w:r>
        <w:t xml:space="preserve">And now with [N and] all your saints we give you glory, through Jesus Christ, in the strength of the Spirit, today and for ever.  </w:t>
      </w:r>
      <w:r>
        <w:rPr>
          <w:b/>
        </w:rPr>
        <w:t>Amen.</w:t>
      </w:r>
    </w:p>
    <w:p w14:paraId="7855CA64" w14:textId="2F56CCD5" w:rsidR="00D60359" w:rsidRDefault="00C00C52" w:rsidP="00872E98">
      <w:pPr>
        <w:ind w:left="-5" w:right="614" w:firstLine="725"/>
      </w:pPr>
      <w:r>
        <w:lastRenderedPageBreak/>
        <w:t xml:space="preserve">The Lord’s Prayer    </w:t>
      </w:r>
    </w:p>
    <w:p w14:paraId="21722236" w14:textId="77777777" w:rsidR="00FA25B6" w:rsidRDefault="00FA25B6">
      <w:pPr>
        <w:spacing w:after="0" w:line="255" w:lineRule="auto"/>
        <w:ind w:left="0" w:right="775" w:firstLine="1165"/>
      </w:pPr>
    </w:p>
    <w:p w14:paraId="0E424522" w14:textId="70A3CC51" w:rsidR="00D60359" w:rsidRDefault="00C00C52">
      <w:pPr>
        <w:ind w:left="-5"/>
      </w:pPr>
      <w:r>
        <w:t xml:space="preserve">Let us pray with confidence as our Saviour has taught us.   </w:t>
      </w:r>
    </w:p>
    <w:p w14:paraId="1F62E4EC" w14:textId="77777777" w:rsidR="00D60359" w:rsidRPr="00FA25B6" w:rsidRDefault="00C00C52">
      <w:pPr>
        <w:spacing w:after="0" w:line="259" w:lineRule="auto"/>
        <w:ind w:left="0" w:firstLine="0"/>
        <w:rPr>
          <w:sz w:val="13"/>
          <w:szCs w:val="10"/>
        </w:rPr>
      </w:pPr>
      <w:r>
        <w:t xml:space="preserve"> </w:t>
      </w:r>
    </w:p>
    <w:p w14:paraId="2FF4F4B9" w14:textId="77777777" w:rsidR="00D60359" w:rsidRDefault="00C00C52">
      <w:pPr>
        <w:spacing w:after="14"/>
        <w:ind w:left="-5"/>
      </w:pPr>
      <w:r>
        <w:rPr>
          <w:b/>
        </w:rPr>
        <w:t xml:space="preserve">Our Father in Heaven,  </w:t>
      </w:r>
    </w:p>
    <w:p w14:paraId="635D1F84" w14:textId="77777777" w:rsidR="00D60359" w:rsidRDefault="00C00C52">
      <w:pPr>
        <w:spacing w:after="14"/>
        <w:ind w:left="-5"/>
      </w:pPr>
      <w:r>
        <w:rPr>
          <w:b/>
        </w:rPr>
        <w:t xml:space="preserve">Hallowed be your name,  </w:t>
      </w:r>
    </w:p>
    <w:p w14:paraId="068F01A5" w14:textId="77777777" w:rsidR="00D60359" w:rsidRDefault="00C00C52">
      <w:pPr>
        <w:spacing w:after="14"/>
        <w:ind w:left="-5"/>
      </w:pPr>
      <w:r>
        <w:rPr>
          <w:b/>
        </w:rPr>
        <w:t xml:space="preserve">Your kingdom come,  </w:t>
      </w:r>
    </w:p>
    <w:p w14:paraId="79D1EDBD" w14:textId="77777777" w:rsidR="00CF4893" w:rsidRDefault="00C00C52">
      <w:pPr>
        <w:spacing w:after="14"/>
        <w:ind w:left="-5" w:right="2096"/>
        <w:rPr>
          <w:b/>
        </w:rPr>
      </w:pPr>
      <w:r>
        <w:rPr>
          <w:b/>
        </w:rPr>
        <w:t xml:space="preserve">Your will be done, </w:t>
      </w:r>
    </w:p>
    <w:p w14:paraId="4CAD20C3" w14:textId="33564B3C" w:rsidR="009B6740" w:rsidRDefault="00C00C52">
      <w:pPr>
        <w:spacing w:after="14"/>
        <w:ind w:left="-5" w:right="2096"/>
        <w:rPr>
          <w:b/>
        </w:rPr>
      </w:pPr>
      <w:r>
        <w:rPr>
          <w:b/>
        </w:rPr>
        <w:t>On Earth as in</w:t>
      </w:r>
      <w:r w:rsidR="00820635">
        <w:rPr>
          <w:b/>
        </w:rPr>
        <w:t xml:space="preserve"> </w:t>
      </w:r>
    </w:p>
    <w:p w14:paraId="373EBFA1" w14:textId="119999C7" w:rsidR="00D60359" w:rsidRDefault="000E121B">
      <w:pPr>
        <w:spacing w:after="14"/>
        <w:ind w:left="-5" w:right="2096"/>
      </w:pPr>
      <w:r>
        <w:rPr>
          <w:b/>
        </w:rPr>
        <w:t xml:space="preserve">Heaven.   </w:t>
      </w:r>
    </w:p>
    <w:p w14:paraId="7D4A4F2A" w14:textId="77777777" w:rsidR="00D60359" w:rsidRDefault="00C00C52">
      <w:pPr>
        <w:spacing w:after="14"/>
        <w:ind w:left="-5"/>
      </w:pPr>
      <w:r>
        <w:rPr>
          <w:b/>
        </w:rPr>
        <w:t xml:space="preserve">Give us today our daily bread.   </w:t>
      </w:r>
    </w:p>
    <w:p w14:paraId="26CBE9A2" w14:textId="77777777" w:rsidR="00D60359" w:rsidRDefault="00C00C52">
      <w:pPr>
        <w:spacing w:after="14"/>
        <w:ind w:left="-5"/>
      </w:pPr>
      <w:r>
        <w:rPr>
          <w:b/>
        </w:rPr>
        <w:t xml:space="preserve">Forgive us our sins,  </w:t>
      </w:r>
    </w:p>
    <w:p w14:paraId="77CEAA90" w14:textId="161D94F2" w:rsidR="00D60359" w:rsidRDefault="00C00C52">
      <w:pPr>
        <w:spacing w:after="14"/>
        <w:ind w:left="-5" w:right="193"/>
      </w:pPr>
      <w:r>
        <w:rPr>
          <w:b/>
        </w:rPr>
        <w:t xml:space="preserve">As we forgive those who sin against us.   Lead us not into </w:t>
      </w:r>
      <w:proofErr w:type="gramStart"/>
      <w:r>
        <w:rPr>
          <w:b/>
        </w:rPr>
        <w:t>temptation,</w:t>
      </w:r>
      <w:r w:rsidR="00820635">
        <w:rPr>
          <w:b/>
        </w:rPr>
        <w:t xml:space="preserve"> </w:t>
      </w:r>
      <w:r>
        <w:rPr>
          <w:b/>
        </w:rPr>
        <w:t>But</w:t>
      </w:r>
      <w:proofErr w:type="gramEnd"/>
      <w:r>
        <w:rPr>
          <w:b/>
        </w:rPr>
        <w:t xml:space="preserve"> deliver us from evil.   For the kingdom, the power, and the </w:t>
      </w:r>
    </w:p>
    <w:p w14:paraId="3DFD88C8" w14:textId="77777777" w:rsidR="00F679E1" w:rsidRDefault="00C00C52">
      <w:pPr>
        <w:spacing w:after="14"/>
        <w:ind w:left="-5" w:right="1836"/>
        <w:rPr>
          <w:b/>
        </w:rPr>
      </w:pPr>
      <w:r>
        <w:rPr>
          <w:b/>
        </w:rPr>
        <w:t xml:space="preserve">glory </w:t>
      </w:r>
      <w:proofErr w:type="gramStart"/>
      <w:r>
        <w:rPr>
          <w:b/>
        </w:rPr>
        <w:t>are</w:t>
      </w:r>
      <w:proofErr w:type="gramEnd"/>
      <w:r>
        <w:rPr>
          <w:b/>
        </w:rPr>
        <w:t xml:space="preserve"> yours  </w:t>
      </w:r>
    </w:p>
    <w:p w14:paraId="4E7257CA" w14:textId="71E01E76" w:rsidR="00D60359" w:rsidRDefault="00C00C52">
      <w:pPr>
        <w:spacing w:after="14"/>
        <w:ind w:left="-5" w:right="1836"/>
      </w:pPr>
      <w:r>
        <w:rPr>
          <w:b/>
        </w:rPr>
        <w:t xml:space="preserve">Now and forever.  Amen.  </w:t>
      </w:r>
    </w:p>
    <w:p w14:paraId="139EB56E" w14:textId="77777777" w:rsidR="00D60359" w:rsidRDefault="00C00C52">
      <w:pPr>
        <w:spacing w:after="0" w:line="259" w:lineRule="auto"/>
        <w:ind w:left="0" w:firstLine="0"/>
      </w:pPr>
      <w:r>
        <w:rPr>
          <w:b/>
        </w:rPr>
        <w:t xml:space="preserve"> </w:t>
      </w:r>
    </w:p>
    <w:p w14:paraId="4AA2F6A8" w14:textId="77777777" w:rsidR="00D60359" w:rsidRDefault="00C00C52">
      <w:pPr>
        <w:pStyle w:val="Heading1"/>
        <w:ind w:right="137"/>
      </w:pPr>
      <w:r>
        <w:t xml:space="preserve">Breaking of the Bread  </w:t>
      </w:r>
    </w:p>
    <w:p w14:paraId="68DD5FA0" w14:textId="77777777" w:rsidR="00D60359" w:rsidRPr="00FA25B6" w:rsidRDefault="00C00C52" w:rsidP="00FA25B6">
      <w:pPr>
        <w:spacing w:after="146" w:line="259" w:lineRule="auto"/>
        <w:ind w:left="33" w:firstLine="0"/>
        <w:rPr>
          <w:i/>
          <w:sz w:val="13"/>
          <w:szCs w:val="10"/>
        </w:rPr>
      </w:pPr>
      <w:r w:rsidRPr="00FA25B6">
        <w:rPr>
          <w:i/>
          <w:sz w:val="13"/>
          <w:szCs w:val="10"/>
        </w:rPr>
        <w:t xml:space="preserve"> </w:t>
      </w:r>
    </w:p>
    <w:p w14:paraId="0FAA59BD" w14:textId="75C9724D" w:rsidR="00D60359" w:rsidRDefault="00C00C52">
      <w:pPr>
        <w:spacing w:after="13"/>
        <w:ind w:left="-5"/>
        <w:rPr>
          <w:i/>
        </w:rPr>
      </w:pPr>
      <w:r>
        <w:rPr>
          <w:i/>
        </w:rPr>
        <w:t xml:space="preserve">The Minister breaks the consecrated bread.  </w:t>
      </w:r>
    </w:p>
    <w:p w14:paraId="4C32DC33" w14:textId="77777777" w:rsidR="004917DB" w:rsidRPr="00FA25B6" w:rsidRDefault="004917DB">
      <w:pPr>
        <w:spacing w:after="13"/>
        <w:ind w:left="-5"/>
        <w:rPr>
          <w:sz w:val="13"/>
          <w:szCs w:val="10"/>
        </w:rPr>
      </w:pPr>
    </w:p>
    <w:p w14:paraId="0A3D7DC4" w14:textId="79CE2E0C" w:rsidR="00D60359" w:rsidRDefault="00C00C52" w:rsidP="004917DB">
      <w:pPr>
        <w:spacing w:after="146" w:line="259" w:lineRule="auto"/>
        <w:ind w:left="0" w:firstLine="0"/>
      </w:pPr>
      <w:r>
        <w:rPr>
          <w:sz w:val="12"/>
        </w:rPr>
        <w:t xml:space="preserve"> </w:t>
      </w:r>
      <w:r>
        <w:t xml:space="preserve">We Break this bread to share in the body of Christ.   </w:t>
      </w:r>
    </w:p>
    <w:p w14:paraId="740E7DED" w14:textId="77777777" w:rsidR="00D60359" w:rsidRDefault="00C00C52">
      <w:pPr>
        <w:spacing w:after="14"/>
        <w:ind w:left="-5"/>
      </w:pPr>
      <w:r>
        <w:rPr>
          <w:b/>
        </w:rPr>
        <w:t xml:space="preserve">Though we are many, we are one body, because we all share in one bread.  </w:t>
      </w:r>
    </w:p>
    <w:p w14:paraId="6B01D000" w14:textId="77777777" w:rsidR="00D60359" w:rsidRPr="00FA25B6" w:rsidRDefault="00C00C52">
      <w:pPr>
        <w:spacing w:after="146" w:line="259" w:lineRule="auto"/>
        <w:ind w:left="0" w:firstLine="0"/>
        <w:rPr>
          <w:sz w:val="13"/>
          <w:szCs w:val="10"/>
        </w:rPr>
      </w:pPr>
      <w:r>
        <w:rPr>
          <w:b/>
          <w:sz w:val="12"/>
        </w:rPr>
        <w:t xml:space="preserve"> </w:t>
      </w:r>
    </w:p>
    <w:p w14:paraId="4C35969C" w14:textId="77777777" w:rsidR="00FA25B6" w:rsidRDefault="00C00C52" w:rsidP="004917DB">
      <w:pPr>
        <w:spacing w:after="14"/>
        <w:ind w:left="-5"/>
        <w:rPr>
          <w:b/>
        </w:rPr>
      </w:pPr>
      <w:r>
        <w:rPr>
          <w:b/>
        </w:rPr>
        <w:t xml:space="preserve">Lamb of God you take away the sin of the world.  Have mercy on us.  </w:t>
      </w:r>
    </w:p>
    <w:p w14:paraId="6670FC28" w14:textId="19AAE590" w:rsidR="00D60359" w:rsidRDefault="00C00C52" w:rsidP="004917DB">
      <w:pPr>
        <w:spacing w:after="14"/>
        <w:ind w:left="-5"/>
      </w:pPr>
      <w:r>
        <w:rPr>
          <w:b/>
        </w:rPr>
        <w:t xml:space="preserve">Lamb of God you take away the sin of the world.  Have mercy on us. </w:t>
      </w:r>
    </w:p>
    <w:p w14:paraId="178666B2" w14:textId="77777777" w:rsidR="00D60359" w:rsidRDefault="00C00C52" w:rsidP="004917DB">
      <w:pPr>
        <w:spacing w:after="14"/>
        <w:ind w:left="10"/>
      </w:pPr>
      <w:r>
        <w:rPr>
          <w:b/>
        </w:rPr>
        <w:t xml:space="preserve">Lamb of God you take away the sin of the world.  Grant us peace. </w:t>
      </w:r>
    </w:p>
    <w:p w14:paraId="1A1E7E2D" w14:textId="77777777" w:rsidR="00D60359" w:rsidRDefault="00C00C52" w:rsidP="004917DB">
      <w:pPr>
        <w:spacing w:after="0" w:line="259" w:lineRule="auto"/>
        <w:ind w:left="0" w:firstLine="0"/>
      </w:pPr>
      <w:r>
        <w:rPr>
          <w:b/>
        </w:rPr>
        <w:t xml:space="preserve"> </w:t>
      </w:r>
    </w:p>
    <w:p w14:paraId="6ECF74D9" w14:textId="77777777" w:rsidR="00FA25B6" w:rsidRDefault="00FA25B6">
      <w:pPr>
        <w:spacing w:line="257" w:lineRule="auto"/>
        <w:ind w:left="815"/>
      </w:pPr>
    </w:p>
    <w:p w14:paraId="71B91191" w14:textId="77777777" w:rsidR="00FA25B6" w:rsidRDefault="00FA25B6">
      <w:pPr>
        <w:spacing w:line="257" w:lineRule="auto"/>
        <w:ind w:left="815"/>
      </w:pPr>
    </w:p>
    <w:p w14:paraId="1EDB5114" w14:textId="63E3D31F" w:rsidR="00D60359" w:rsidRDefault="00C00C52" w:rsidP="00872E98">
      <w:pPr>
        <w:spacing w:line="257" w:lineRule="auto"/>
        <w:ind w:left="0" w:firstLine="720"/>
      </w:pPr>
      <w:r>
        <w:t xml:space="preserve">Receiving of Communion  </w:t>
      </w:r>
    </w:p>
    <w:p w14:paraId="5EC21FBD" w14:textId="77777777" w:rsidR="00D60359" w:rsidRPr="00FA25B6" w:rsidRDefault="00C00C52">
      <w:pPr>
        <w:spacing w:after="0" w:line="259" w:lineRule="auto"/>
        <w:ind w:left="0" w:firstLine="0"/>
        <w:rPr>
          <w:sz w:val="13"/>
          <w:szCs w:val="10"/>
        </w:rPr>
      </w:pPr>
      <w:r>
        <w:t xml:space="preserve"> </w:t>
      </w:r>
    </w:p>
    <w:p w14:paraId="58488DB2" w14:textId="40B9183F" w:rsidR="00D60359" w:rsidRDefault="00C00C52">
      <w:pPr>
        <w:ind w:left="-5" w:right="2142"/>
      </w:pPr>
      <w:r>
        <w:t xml:space="preserve">God’s holy gifts </w:t>
      </w:r>
      <w:r w:rsidR="00FA25B6">
        <w:t>f</w:t>
      </w:r>
      <w:r>
        <w:t xml:space="preserve">or God’s holy people.   </w:t>
      </w:r>
    </w:p>
    <w:p w14:paraId="7270BF0D" w14:textId="77777777" w:rsidR="00D60359" w:rsidRDefault="00C00C52">
      <w:pPr>
        <w:spacing w:after="14"/>
        <w:ind w:left="-5"/>
      </w:pPr>
      <w:r>
        <w:rPr>
          <w:b/>
        </w:rPr>
        <w:t xml:space="preserve">Jesus Christ is holy, </w:t>
      </w:r>
    </w:p>
    <w:p w14:paraId="7B59C6B9" w14:textId="77777777" w:rsidR="00A73AA1" w:rsidRDefault="00C00C52">
      <w:pPr>
        <w:spacing w:after="14"/>
        <w:ind w:left="-5" w:right="1175"/>
        <w:rPr>
          <w:b/>
        </w:rPr>
      </w:pPr>
      <w:r>
        <w:rPr>
          <w:b/>
        </w:rPr>
        <w:t xml:space="preserve">Jesus Christ is Lord, </w:t>
      </w:r>
    </w:p>
    <w:p w14:paraId="6A5E4A4F" w14:textId="6B035ED3" w:rsidR="00D60359" w:rsidRDefault="00C00C52">
      <w:pPr>
        <w:spacing w:after="14"/>
        <w:ind w:left="-5" w:right="1175"/>
      </w:pPr>
      <w:r>
        <w:rPr>
          <w:b/>
        </w:rPr>
        <w:t xml:space="preserve">To the glory of </w:t>
      </w:r>
      <w:proofErr w:type="gramStart"/>
      <w:r>
        <w:rPr>
          <w:b/>
        </w:rPr>
        <w:t>God</w:t>
      </w:r>
      <w:proofErr w:type="gramEnd"/>
      <w:r>
        <w:rPr>
          <w:b/>
        </w:rPr>
        <w:t xml:space="preserve"> the Father.   </w:t>
      </w:r>
    </w:p>
    <w:p w14:paraId="3E55AAD1" w14:textId="77777777" w:rsidR="00D60359" w:rsidRDefault="00C00C52">
      <w:pPr>
        <w:spacing w:after="0" w:line="259" w:lineRule="auto"/>
        <w:ind w:left="0" w:firstLine="0"/>
      </w:pPr>
      <w:r>
        <w:t xml:space="preserve"> </w:t>
      </w:r>
    </w:p>
    <w:p w14:paraId="7786DFE6" w14:textId="77777777" w:rsidR="00D60359" w:rsidRDefault="00C00C52">
      <w:pPr>
        <w:pStyle w:val="Heading2"/>
        <w:ind w:left="123" w:right="121"/>
      </w:pPr>
      <w:r>
        <w:t xml:space="preserve">(We receive Holy Communion) </w:t>
      </w:r>
    </w:p>
    <w:p w14:paraId="0C4881CE" w14:textId="77777777" w:rsidR="00D60359" w:rsidRDefault="00C00C52">
      <w:pPr>
        <w:spacing w:after="0" w:line="259" w:lineRule="auto"/>
        <w:ind w:left="65" w:firstLine="0"/>
        <w:jc w:val="center"/>
      </w:pPr>
      <w:r>
        <w:rPr>
          <w:i/>
        </w:rPr>
        <w:t xml:space="preserve"> </w:t>
      </w:r>
    </w:p>
    <w:p w14:paraId="54A86A11" w14:textId="77777777" w:rsidR="00D60359" w:rsidRDefault="00C00C52">
      <w:pPr>
        <w:spacing w:after="38" w:line="257" w:lineRule="auto"/>
        <w:ind w:left="855"/>
      </w:pPr>
      <w:r>
        <w:rPr>
          <w:i/>
        </w:rPr>
        <w:t xml:space="preserve"> </w:t>
      </w:r>
      <w:r>
        <w:t xml:space="preserve">Post Communion Prayer  </w:t>
      </w:r>
    </w:p>
    <w:p w14:paraId="21D924C7" w14:textId="77777777" w:rsidR="00FA25B6" w:rsidRDefault="00C00C52">
      <w:pPr>
        <w:spacing w:after="72" w:line="257" w:lineRule="auto"/>
        <w:ind w:left="1095"/>
      </w:pPr>
      <w:r>
        <w:t>&amp; Closing Blessing</w:t>
      </w:r>
    </w:p>
    <w:p w14:paraId="5BF9EAC9" w14:textId="17E4067A" w:rsidR="00D60359" w:rsidRDefault="00C00C52">
      <w:pPr>
        <w:spacing w:after="72" w:line="257" w:lineRule="auto"/>
        <w:ind w:left="1095"/>
      </w:pPr>
      <w:r>
        <w:rPr>
          <w:b/>
        </w:rPr>
        <w:t xml:space="preserve"> </w:t>
      </w:r>
      <w:r>
        <w:rPr>
          <w:rFonts w:ascii="Times New Roman" w:eastAsia="Times New Roman" w:hAnsi="Times New Roman" w:cs="Times New Roman"/>
          <w:b/>
        </w:rPr>
        <w:t xml:space="preserve"> </w:t>
      </w:r>
    </w:p>
    <w:p w14:paraId="1DB10E58" w14:textId="77777777" w:rsidR="00D60359" w:rsidRPr="00FA25B6" w:rsidRDefault="00C00C52">
      <w:pPr>
        <w:spacing w:after="0" w:line="259" w:lineRule="auto"/>
        <w:ind w:left="0" w:firstLine="0"/>
        <w:rPr>
          <w:sz w:val="13"/>
          <w:szCs w:val="10"/>
        </w:rPr>
      </w:pPr>
      <w:r w:rsidRPr="00FA25B6">
        <w:rPr>
          <w:sz w:val="13"/>
          <w:szCs w:val="10"/>
        </w:rPr>
        <w:t xml:space="preserve"> </w:t>
      </w:r>
    </w:p>
    <w:p w14:paraId="6FDE76B2" w14:textId="77777777" w:rsidR="004917DB" w:rsidRDefault="00C00C52" w:rsidP="004917DB">
      <w:pPr>
        <w:ind w:left="-5"/>
      </w:pPr>
      <w:r>
        <w:t xml:space="preserve">A Post Communion Prayer may be used followed by… </w:t>
      </w:r>
    </w:p>
    <w:p w14:paraId="0BF84360" w14:textId="77777777" w:rsidR="00FA25B6" w:rsidRDefault="00FA25B6" w:rsidP="004917DB">
      <w:pPr>
        <w:ind w:left="-5"/>
      </w:pPr>
    </w:p>
    <w:p w14:paraId="1B73769E" w14:textId="4857EAFB" w:rsidR="00D60359" w:rsidRDefault="00C00C52" w:rsidP="004917DB">
      <w:pPr>
        <w:ind w:left="-5"/>
      </w:pPr>
      <w:r>
        <w:rPr>
          <w:sz w:val="12"/>
        </w:rPr>
        <w:t xml:space="preserve"> </w:t>
      </w:r>
      <w:r>
        <w:rPr>
          <w:b/>
        </w:rPr>
        <w:t xml:space="preserve">In darkness and in light,  </w:t>
      </w:r>
    </w:p>
    <w:p w14:paraId="379A5C3F" w14:textId="77777777" w:rsidR="00D60359" w:rsidRDefault="00C00C52" w:rsidP="004917DB">
      <w:pPr>
        <w:spacing w:after="0"/>
        <w:ind w:left="0"/>
      </w:pPr>
      <w:r>
        <w:rPr>
          <w:b/>
        </w:rPr>
        <w:t xml:space="preserve">In trouble and in joy,  </w:t>
      </w:r>
    </w:p>
    <w:p w14:paraId="37D1B65A" w14:textId="77777777" w:rsidR="00D60359" w:rsidRDefault="00C00C52">
      <w:pPr>
        <w:spacing w:after="14"/>
        <w:ind w:left="-5"/>
      </w:pPr>
      <w:r>
        <w:rPr>
          <w:b/>
        </w:rPr>
        <w:t xml:space="preserve">Help us heavenly Father,  </w:t>
      </w:r>
    </w:p>
    <w:p w14:paraId="2FD03D97" w14:textId="77777777" w:rsidR="00F679E1" w:rsidRDefault="00C00C52" w:rsidP="004917DB">
      <w:pPr>
        <w:spacing w:after="14"/>
        <w:ind w:left="-5"/>
        <w:rPr>
          <w:b/>
        </w:rPr>
      </w:pPr>
      <w:r>
        <w:rPr>
          <w:b/>
        </w:rPr>
        <w:t xml:space="preserve">To trust your love, </w:t>
      </w:r>
    </w:p>
    <w:p w14:paraId="4CCA4576" w14:textId="2651EBCF" w:rsidR="00D60359" w:rsidRDefault="00C00C52" w:rsidP="004917DB">
      <w:pPr>
        <w:spacing w:after="14"/>
        <w:ind w:left="-5"/>
      </w:pPr>
      <w:r>
        <w:rPr>
          <w:b/>
        </w:rPr>
        <w:t xml:space="preserve">To serve you,  </w:t>
      </w:r>
    </w:p>
    <w:p w14:paraId="03F22963" w14:textId="77777777" w:rsidR="00F679E1" w:rsidRDefault="00C00C52">
      <w:pPr>
        <w:spacing w:after="14"/>
        <w:ind w:left="-5" w:right="317"/>
        <w:rPr>
          <w:b/>
        </w:rPr>
      </w:pPr>
      <w:r>
        <w:rPr>
          <w:b/>
        </w:rPr>
        <w:t xml:space="preserve">And to praise your name;  </w:t>
      </w:r>
    </w:p>
    <w:p w14:paraId="06D78C3A" w14:textId="62D79814" w:rsidR="00D60359" w:rsidRDefault="00C00C52">
      <w:pPr>
        <w:spacing w:after="14"/>
        <w:ind w:left="-5" w:right="317"/>
      </w:pPr>
      <w:r>
        <w:rPr>
          <w:b/>
        </w:rPr>
        <w:t xml:space="preserve">Through Jesus Christ our Lord.  Amen.  </w:t>
      </w:r>
    </w:p>
    <w:p w14:paraId="162B34B6" w14:textId="77777777" w:rsidR="00D60359" w:rsidRPr="00FA25B6" w:rsidRDefault="00C00C52">
      <w:pPr>
        <w:spacing w:after="146" w:line="259" w:lineRule="auto"/>
        <w:ind w:left="0" w:firstLine="0"/>
        <w:rPr>
          <w:sz w:val="13"/>
          <w:szCs w:val="10"/>
        </w:rPr>
      </w:pPr>
      <w:r>
        <w:rPr>
          <w:i/>
          <w:sz w:val="12"/>
        </w:rPr>
        <w:t xml:space="preserve"> </w:t>
      </w:r>
    </w:p>
    <w:p w14:paraId="13998B1D" w14:textId="77777777" w:rsidR="004917DB" w:rsidRDefault="004917DB" w:rsidP="004917DB">
      <w:pPr>
        <w:spacing w:after="142" w:line="259" w:lineRule="auto"/>
        <w:ind w:left="0" w:firstLine="0"/>
      </w:pPr>
      <w:r>
        <w:t>God the Holy Trinity make you strong in faith and love,</w:t>
      </w:r>
    </w:p>
    <w:p w14:paraId="047A8E3D" w14:textId="77777777" w:rsidR="004917DB" w:rsidRDefault="004917DB" w:rsidP="004917DB">
      <w:pPr>
        <w:spacing w:after="142" w:line="259" w:lineRule="auto"/>
        <w:ind w:left="0" w:firstLine="0"/>
      </w:pPr>
      <w:r>
        <w:t>defend you on every side, and guide you in truth and peace;</w:t>
      </w:r>
    </w:p>
    <w:p w14:paraId="3B0BF340" w14:textId="5871393C" w:rsidR="00726940" w:rsidRPr="00726940" w:rsidRDefault="004917DB" w:rsidP="004917DB">
      <w:pPr>
        <w:spacing w:after="142" w:line="259" w:lineRule="auto"/>
        <w:ind w:left="0" w:firstLine="0"/>
      </w:pPr>
      <w:r>
        <w:t>and the blessing …</w:t>
      </w:r>
    </w:p>
    <w:p w14:paraId="00C7EEA7" w14:textId="77777777" w:rsidR="00F679E1" w:rsidRDefault="00C00C52">
      <w:pPr>
        <w:ind w:left="-5"/>
      </w:pPr>
      <w:r>
        <w:t xml:space="preserve">Go in the peace of Christ, </w:t>
      </w:r>
    </w:p>
    <w:p w14:paraId="62D846DC" w14:textId="330E2B89" w:rsidR="00D60359" w:rsidRDefault="00C00C52">
      <w:pPr>
        <w:spacing w:after="14"/>
        <w:ind w:left="-5"/>
      </w:pPr>
      <w:r>
        <w:rPr>
          <w:b/>
        </w:rPr>
        <w:t>Thanks be to God</w:t>
      </w:r>
      <w:r w:rsidR="00C1652C">
        <w:rPr>
          <w:b/>
        </w:rPr>
        <w:t xml:space="preserve">. </w:t>
      </w:r>
    </w:p>
    <w:sectPr w:rsidR="00D60359">
      <w:pgSz w:w="11904" w:h="16836"/>
      <w:pgMar w:top="1224" w:right="1190" w:bottom="1265" w:left="1189" w:header="720" w:footer="720" w:gutter="0"/>
      <w:cols w:num="2" w:space="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59"/>
    <w:rsid w:val="000E121B"/>
    <w:rsid w:val="00126EAB"/>
    <w:rsid w:val="00180212"/>
    <w:rsid w:val="004917DB"/>
    <w:rsid w:val="00507514"/>
    <w:rsid w:val="00551120"/>
    <w:rsid w:val="00726940"/>
    <w:rsid w:val="00731204"/>
    <w:rsid w:val="00752199"/>
    <w:rsid w:val="00820635"/>
    <w:rsid w:val="00853CD8"/>
    <w:rsid w:val="00872E98"/>
    <w:rsid w:val="009B6740"/>
    <w:rsid w:val="00A73AA1"/>
    <w:rsid w:val="00B017AD"/>
    <w:rsid w:val="00B45127"/>
    <w:rsid w:val="00C00C52"/>
    <w:rsid w:val="00C1652C"/>
    <w:rsid w:val="00C9526F"/>
    <w:rsid w:val="00CF4893"/>
    <w:rsid w:val="00D60359"/>
    <w:rsid w:val="00E54C4D"/>
    <w:rsid w:val="00E7648A"/>
    <w:rsid w:val="00F679E1"/>
    <w:rsid w:val="00FA25B6"/>
    <w:rsid w:val="00FD7C8A"/>
    <w:rsid w:val="00FF3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90ED"/>
  <w15:docId w15:val="{1D3C46A4-344F-6F46-97BC-35BEAD72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186" w:hanging="1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0"/>
      <w:ind w:left="119" w:hanging="10"/>
      <w:jc w:val="center"/>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22" w:hanging="10"/>
      <w:jc w:val="center"/>
      <w:outlineLvl w:val="1"/>
    </w:pPr>
    <w:rPr>
      <w:rFonts w:ascii="Calibri" w:eastAsia="Calibri" w:hAnsi="Calibri" w:cs="Calibri"/>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i/>
      <w:color w:val="000000"/>
      <w:sz w:val="28"/>
    </w:rPr>
  </w:style>
  <w:style w:type="paragraph" w:styleId="BalloonText">
    <w:name w:val="Balloon Text"/>
    <w:basedOn w:val="Normal"/>
    <w:link w:val="BalloonTextChar"/>
    <w:uiPriority w:val="99"/>
    <w:semiHidden/>
    <w:unhideWhenUsed/>
    <w:rsid w:val="00E7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8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cp:lastModifiedBy>Mr. Rengert</cp:lastModifiedBy>
  <cp:revision>25</cp:revision>
  <cp:lastPrinted>2020-06-04T15:19:00Z</cp:lastPrinted>
  <dcterms:created xsi:type="dcterms:W3CDTF">2020-06-04T15:10:00Z</dcterms:created>
  <dcterms:modified xsi:type="dcterms:W3CDTF">2020-06-19T19:47:00Z</dcterms:modified>
</cp:coreProperties>
</file>